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04F" w:rsidRPr="00B2015B" w:rsidRDefault="00955A09" w:rsidP="00B17C40">
      <w:pPr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F35CC">
        <w:rPr>
          <w:rFonts w:ascii="Times New Roman" w:eastAsia="Times New Roman" w:hAnsi="Times New Roman" w:cs="Times New Roman"/>
          <w:sz w:val="28"/>
          <w:szCs w:val="28"/>
        </w:rPr>
        <w:t>1</w:t>
      </w:r>
      <w:r w:rsidR="00B2015B">
        <w:rPr>
          <w:rFonts w:ascii="Times New Roman" w:eastAsia="Times New Roman" w:hAnsi="Times New Roman" w:cs="Times New Roman"/>
          <w:sz w:val="28"/>
          <w:szCs w:val="28"/>
          <w:lang w:val="ky-KG"/>
        </w:rPr>
        <w:t>-тиркеме</w:t>
      </w:r>
    </w:p>
    <w:p w:rsidR="0057404F" w:rsidRPr="003F35CC" w:rsidRDefault="0057404F" w:rsidP="00B17C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1253" w:rsidRDefault="00C91253" w:rsidP="00C91253">
      <w:pPr>
        <w:jc w:val="center"/>
        <w:rPr>
          <w:rStyle w:val="20"/>
          <w:rFonts w:eastAsiaTheme="minorHAnsi"/>
          <w:b/>
          <w:szCs w:val="24"/>
          <w:lang w:val="ky-KG" w:eastAsia="en-US"/>
        </w:rPr>
      </w:pPr>
      <w:r w:rsidRPr="00C91253">
        <w:rPr>
          <w:rStyle w:val="20"/>
          <w:rFonts w:eastAsiaTheme="minorHAnsi"/>
          <w:b/>
          <w:szCs w:val="24"/>
          <w:lang w:val="ky-KG" w:eastAsia="en-US"/>
        </w:rPr>
        <w:t xml:space="preserve">Кыргыз Республикасында айрым товарларды санариптик идентификациялоо каражаттары менен маркалоо </w:t>
      </w:r>
    </w:p>
    <w:p w:rsidR="00B2015B" w:rsidRPr="00C91253" w:rsidRDefault="00C91253" w:rsidP="00C91253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C91253">
        <w:rPr>
          <w:rStyle w:val="20"/>
          <w:rFonts w:eastAsiaTheme="minorHAnsi"/>
          <w:b/>
          <w:szCs w:val="24"/>
          <w:lang w:val="ky-KG" w:eastAsia="en-US"/>
        </w:rPr>
        <w:t>тартиби</w:t>
      </w:r>
    </w:p>
    <w:p w:rsidR="00684080" w:rsidRDefault="00684080" w:rsidP="004B29A0">
      <w:pPr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57404F" w:rsidRPr="00684080" w:rsidRDefault="002B56AF" w:rsidP="00360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1-глава. </w:t>
      </w:r>
      <w:r w:rsidR="00B2015B" w:rsidRPr="002B56A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4B29A0" w:rsidRPr="009B44C8" w:rsidRDefault="004B29A0" w:rsidP="009B44C8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B2015B" w:rsidRPr="00C21594" w:rsidRDefault="00F7224D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Ушул Тартип</w:t>
      </w:r>
      <w:r w:rsidR="002B56AF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9325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2018-жылдын 2-февралында Алматы шаарында кол коюлган </w:t>
      </w:r>
      <w:r w:rsidR="002345F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Евразия экономикалык </w:t>
      </w:r>
      <w:proofErr w:type="spellStart"/>
      <w:r w:rsidR="002345F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бирлигинде</w:t>
      </w:r>
      <w:proofErr w:type="spellEnd"/>
      <w:r w:rsidR="002722E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(мындан ары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2722E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-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2722E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ЕАЭБ)</w:t>
      </w:r>
      <w:r w:rsidR="002345F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 идентификациялоо каражаттары менен маркалоо жөнүндө макулдашууга </w:t>
      </w:r>
      <w:r w:rsidR="002722E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ылайык иштелип чык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кан</w:t>
      </w:r>
      <w:r w:rsidR="002E7AF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</w:p>
    <w:p w:rsidR="002E7AF4" w:rsidRPr="00C21594" w:rsidRDefault="002E7AF4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Ушул Тартипте төмөнкүдөй терминдер, түшүнүктөр жана аныктамалар пайдаланылат:</w:t>
      </w:r>
    </w:p>
    <w:p w:rsidR="003F344D" w:rsidRPr="003F344D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4"/>
          <w:lang w:val="ky-KG" w:eastAsia="en-US" w:bidi="ru-RU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</w:t>
      </w:r>
      <w:r w:rsidR="00912D47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оварларды </w:t>
      </w:r>
      <w:proofErr w:type="spellStart"/>
      <w:r w:rsidR="00912D47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="00912D47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мамлекеттик </w:t>
      </w:r>
      <w:proofErr w:type="spellStart"/>
      <w:r w:rsidR="00912D47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автоматташтырылган</w:t>
      </w:r>
      <w:proofErr w:type="spellEnd"/>
      <w:r w:rsidR="00912D47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маалыматтык системасы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91253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(мындан ары – 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C91253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” 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)</w:t>
      </w:r>
      <w:r w:rsidR="00C91253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3F344D" w:rsidRPr="00BF0D4A">
        <w:rPr>
          <w:rStyle w:val="20"/>
          <w:rFonts w:eastAsiaTheme="minorHAnsi"/>
          <w:color w:val="000000" w:themeColor="text1"/>
          <w:szCs w:val="24"/>
          <w:lang w:val="ky-KG" w:eastAsia="en-US"/>
        </w:rPr>
        <w:t xml:space="preserve">Кыргыз </w:t>
      </w:r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Республикасынын аймагында </w:t>
      </w:r>
      <w:r w:rsidR="003F344D" w:rsidRPr="00AC3293">
        <w:rPr>
          <w:rStyle w:val="20"/>
          <w:rFonts w:eastAsiaTheme="minorHAnsi"/>
          <w:szCs w:val="24"/>
          <w:lang w:val="ky-KG" w:eastAsia="en-US"/>
        </w:rPr>
        <w:t>санариптик</w:t>
      </w:r>
      <w:r w:rsidR="003F344D">
        <w:rPr>
          <w:rStyle w:val="20"/>
          <w:rFonts w:eastAsiaTheme="minorHAnsi"/>
          <w:szCs w:val="24"/>
          <w:lang w:val="ky-KG" w:eastAsia="en-US"/>
        </w:rPr>
        <w:t xml:space="preserve"> </w:t>
      </w:r>
      <w:r w:rsidR="003F344D" w:rsidRPr="00AC3293">
        <w:rPr>
          <w:rStyle w:val="20"/>
          <w:rFonts w:eastAsiaTheme="minorHAnsi"/>
          <w:szCs w:val="24"/>
          <w:lang w:val="ky-KG" w:eastAsia="en-US"/>
        </w:rPr>
        <w:t>идентификациялоо каражаттары менен</w:t>
      </w:r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 милдеттүү </w:t>
      </w:r>
      <w:proofErr w:type="spellStart"/>
      <w:r w:rsidR="003F344D" w:rsidRPr="00BF0D4A">
        <w:rPr>
          <w:rStyle w:val="20"/>
          <w:rFonts w:eastAsiaTheme="minorHAnsi"/>
          <w:szCs w:val="24"/>
          <w:lang w:val="ky-KG" w:eastAsia="en-US"/>
        </w:rPr>
        <w:t>маркал</w:t>
      </w:r>
      <w:r w:rsidR="003F344D">
        <w:rPr>
          <w:rStyle w:val="20"/>
          <w:rFonts w:eastAsiaTheme="minorHAnsi"/>
          <w:szCs w:val="24"/>
          <w:lang w:val="ky-KG" w:eastAsia="en-US"/>
        </w:rPr>
        <w:t>оого</w:t>
      </w:r>
      <w:proofErr w:type="spellEnd"/>
      <w:r w:rsidR="003F344D">
        <w:rPr>
          <w:rStyle w:val="20"/>
          <w:rFonts w:eastAsiaTheme="minorHAnsi"/>
          <w:szCs w:val="24"/>
          <w:lang w:val="ky-KG" w:eastAsia="en-US"/>
        </w:rPr>
        <w:t xml:space="preserve"> тийиш болгон </w:t>
      </w:r>
      <w:proofErr w:type="spellStart"/>
      <w:r w:rsidR="003F344D">
        <w:rPr>
          <w:rStyle w:val="20"/>
          <w:rFonts w:eastAsiaTheme="minorHAnsi"/>
          <w:szCs w:val="24"/>
          <w:lang w:val="ky-KG" w:eastAsia="en-US"/>
        </w:rPr>
        <w:t>өндүрүлүүчү</w:t>
      </w:r>
      <w:proofErr w:type="spellEnd"/>
      <w:r w:rsidR="003F344D">
        <w:rPr>
          <w:rStyle w:val="20"/>
          <w:rFonts w:eastAsiaTheme="minorHAnsi"/>
          <w:szCs w:val="24"/>
          <w:lang w:val="ky-KG" w:eastAsia="en-US"/>
        </w:rPr>
        <w:t xml:space="preserve"> же</w:t>
      </w:r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 </w:t>
      </w:r>
      <w:proofErr w:type="spellStart"/>
      <w:r w:rsidR="003F344D" w:rsidRPr="00BF0D4A">
        <w:rPr>
          <w:rStyle w:val="20"/>
          <w:rFonts w:eastAsiaTheme="minorHAnsi"/>
          <w:szCs w:val="24"/>
          <w:lang w:val="ky-KG" w:eastAsia="en-US"/>
        </w:rPr>
        <w:t>импорттолуучу</w:t>
      </w:r>
      <w:proofErr w:type="spellEnd"/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/ташып </w:t>
      </w:r>
      <w:proofErr w:type="spellStart"/>
      <w:r w:rsidR="003F344D">
        <w:rPr>
          <w:rStyle w:val="20"/>
          <w:rFonts w:eastAsiaTheme="minorHAnsi"/>
          <w:szCs w:val="24"/>
          <w:lang w:val="ky-KG" w:eastAsia="en-US"/>
        </w:rPr>
        <w:t>киргизил</w:t>
      </w:r>
      <w:r w:rsidR="003F344D" w:rsidRPr="00BF0D4A">
        <w:rPr>
          <w:rStyle w:val="20"/>
          <w:rFonts w:eastAsiaTheme="minorHAnsi"/>
          <w:szCs w:val="24"/>
          <w:lang w:val="ky-KG" w:eastAsia="en-US"/>
        </w:rPr>
        <w:t>үүчү</w:t>
      </w:r>
      <w:proofErr w:type="spellEnd"/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 жана саты</w:t>
      </w:r>
      <w:r w:rsidR="003F344D">
        <w:rPr>
          <w:rStyle w:val="20"/>
          <w:rFonts w:eastAsiaTheme="minorHAnsi"/>
          <w:szCs w:val="24"/>
          <w:lang w:val="ky-KG" w:eastAsia="en-US"/>
        </w:rPr>
        <w:t>п өткөрүлүүчү</w:t>
      </w:r>
      <w:r w:rsidR="003F344D" w:rsidRPr="00BF0D4A">
        <w:rPr>
          <w:rStyle w:val="20"/>
          <w:rFonts w:eastAsiaTheme="minorHAnsi"/>
          <w:szCs w:val="24"/>
          <w:lang w:val="ky-KG" w:eastAsia="en-US"/>
        </w:rPr>
        <w:t xml:space="preserve"> товарлардын айрым түрлөрүнүн тизмеси</w:t>
      </w:r>
      <w:r w:rsidR="003F344D">
        <w:rPr>
          <w:rStyle w:val="20"/>
          <w:rFonts w:eastAsiaTheme="minorHAnsi"/>
          <w:szCs w:val="24"/>
          <w:lang w:val="ky-KG" w:eastAsia="en-US"/>
        </w:rPr>
        <w:t xml:space="preserve">не киргизилген, ушул Тартип менен аныкталган </w:t>
      </w:r>
      <w:proofErr w:type="spellStart"/>
      <w:r w:rsidR="003F344D">
        <w:rPr>
          <w:rStyle w:val="20"/>
          <w:rFonts w:eastAsiaTheme="minorHAnsi"/>
          <w:szCs w:val="24"/>
          <w:lang w:val="ky-KG" w:eastAsia="en-US"/>
        </w:rPr>
        <w:t>маркалоого</w:t>
      </w:r>
      <w:proofErr w:type="spellEnd"/>
      <w:r w:rsidR="003F344D">
        <w:rPr>
          <w:rStyle w:val="20"/>
          <w:rFonts w:eastAsiaTheme="minorHAnsi"/>
          <w:szCs w:val="24"/>
          <w:lang w:val="ky-KG" w:eastAsia="en-US"/>
        </w:rPr>
        <w:t xml:space="preserve"> тийиш болгон товарларды </w:t>
      </w:r>
      <w:r w:rsidR="003F344D" w:rsidRPr="003F344D">
        <w:rPr>
          <w:rStyle w:val="20"/>
          <w:rFonts w:eastAsiaTheme="minorHAnsi"/>
          <w:szCs w:val="24"/>
          <w:lang w:val="ky-KG" w:eastAsia="en-US"/>
        </w:rPr>
        <w:t>санариптик идентификациялоо каражаттары менен</w:t>
      </w:r>
      <w:r w:rsidR="003F344D" w:rsidRPr="003F344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камсыз кылуучу маалыматтык система</w:t>
      </w:r>
      <w:r w:rsidR="003F344D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4D1904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импортер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4D190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4D190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аймагына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826CE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Тизмег</w:t>
      </w:r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е киргизилген товарларды ташып 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киргизүү менен алектенген </w:t>
      </w:r>
      <w:r w:rsidR="00E826CE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экономикалык иш субъекти</w:t>
      </w:r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  <w:r w:rsidR="004D190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</w:p>
    <w:p w:rsidR="00BE50A5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</w:t>
      </w:r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аркалоонун</w:t>
      </w:r>
      <w:proofErr w:type="spellEnd"/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од</w:t>
      </w:r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у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2222FD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BE5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те</w:t>
      </w:r>
      <w:proofErr w:type="spellEnd"/>
      <w:r w:rsidR="00C91253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705B1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же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3736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маркалардын кодун өз ара таануу камсыз кыл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ынган учурда</w:t>
      </w:r>
      <w:r w:rsidR="00C3736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705B1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ЕАЭ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Бге</w:t>
      </w:r>
      <w:proofErr w:type="spellEnd"/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мүчө болгон башка мамлекетт</w:t>
      </w:r>
      <w:r w:rsidR="006705B1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ин маркалоо системасын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д</w:t>
      </w:r>
      <w:r w:rsidR="006705B1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</w:t>
      </w:r>
      <w:r w:rsidR="00C3736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иштелип чыккан 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символдордун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уникалдуу</w:t>
      </w:r>
      <w:r w:rsidR="002222FD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ырааттуулугу</w:t>
      </w:r>
      <w:r w:rsidR="00C37368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6B2458" w:rsidRPr="00C21594" w:rsidRDefault="006B2458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салык төлөөчүнүн жеке кабинети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proofErr w:type="spellStart"/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кодун алуу жана алар менен башка операцияларды аткаруу үчүн 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DD6AF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DD6AF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теги</w:t>
      </w:r>
      <w:proofErr w:type="spellEnd"/>
      <w:r w:rsidR="00C91253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DD6AF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электрондук сервис;</w:t>
      </w:r>
    </w:p>
    <w:p w:rsidR="00DA20D9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оварды маркалоо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– 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мыйзамдарынын талаптарына ылайык санариптик идентификациялоо каражаттарын товарга же анын </w:t>
      </w:r>
      <w:proofErr w:type="spellStart"/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таңгагына</w:t>
      </w:r>
      <w:proofErr w:type="spellEnd"/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9196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чаптоо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, же т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оварга же анын </w:t>
      </w:r>
      <w:proofErr w:type="spellStart"/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таңгагына</w:t>
      </w:r>
      <w:proofErr w:type="spellEnd"/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тиркөө;</w:t>
      </w:r>
    </w:p>
    <w:p w:rsidR="009149AC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C21594">
        <w:rPr>
          <w:rStyle w:val="21"/>
          <w:rFonts w:eastAsiaTheme="minorHAnsi"/>
          <w:b w:val="0"/>
          <w:szCs w:val="24"/>
          <w:lang w:val="ky-KG"/>
        </w:rPr>
        <w:t>м</w:t>
      </w:r>
      <w:r w:rsidR="009149AC" w:rsidRPr="00C21594">
        <w:rPr>
          <w:rStyle w:val="21"/>
          <w:rFonts w:eastAsiaTheme="minorHAnsi"/>
          <w:b w:val="0"/>
          <w:szCs w:val="24"/>
          <w:lang w:val="ky-KG"/>
        </w:rPr>
        <w:t>аркалануучу</w:t>
      </w:r>
      <w:proofErr w:type="spellEnd"/>
      <w:r w:rsidR="009149AC" w:rsidRPr="00C21594">
        <w:rPr>
          <w:rStyle w:val="21"/>
          <w:rFonts w:eastAsiaTheme="minorHAnsi"/>
          <w:b w:val="0"/>
          <w:szCs w:val="24"/>
          <w:lang w:val="ky-KG"/>
        </w:rPr>
        <w:t xml:space="preserve"> товарлар</w:t>
      </w:r>
      <w:r w:rsidR="009149AC" w:rsidRPr="009E60A5">
        <w:rPr>
          <w:rStyle w:val="21"/>
          <w:rFonts w:eastAsiaTheme="minorHAnsi"/>
          <w:b w:val="0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C91253">
        <w:rPr>
          <w:rStyle w:val="20"/>
          <w:rFonts w:eastAsiaTheme="minorHAnsi"/>
          <w:szCs w:val="24"/>
          <w:lang w:val="ky-KG"/>
        </w:rPr>
        <w:t>Кыргыз Республикасынын аймагында</w:t>
      </w:r>
      <w:r w:rsidR="009149AC" w:rsidRPr="00C21594">
        <w:rPr>
          <w:rStyle w:val="20"/>
          <w:rFonts w:eastAsiaTheme="minorHAnsi"/>
          <w:szCs w:val="24"/>
          <w:lang w:val="ky-KG"/>
        </w:rPr>
        <w:t xml:space="preserve"> </w:t>
      </w:r>
      <w:proofErr w:type="spellStart"/>
      <w:r w:rsidR="009149AC" w:rsidRPr="00C21594">
        <w:rPr>
          <w:rStyle w:val="20"/>
          <w:rFonts w:eastAsiaTheme="minorHAnsi"/>
          <w:szCs w:val="24"/>
          <w:lang w:val="ky-KG"/>
        </w:rPr>
        <w:t>өндүрүл</w:t>
      </w:r>
      <w:r w:rsidR="00C91253">
        <w:rPr>
          <w:rStyle w:val="20"/>
          <w:rFonts w:eastAsiaTheme="minorHAnsi"/>
          <w:szCs w:val="24"/>
          <w:lang w:val="ky-KG"/>
        </w:rPr>
        <w:t>үүчү</w:t>
      </w:r>
      <w:proofErr w:type="spellEnd"/>
      <w:r w:rsidR="009149AC" w:rsidRPr="00C21594">
        <w:rPr>
          <w:rStyle w:val="20"/>
          <w:rFonts w:eastAsiaTheme="minorHAnsi"/>
          <w:szCs w:val="24"/>
          <w:lang w:val="ky-KG"/>
        </w:rPr>
        <w:t xml:space="preserve"> жана Кыргыз Республикасынын аймагына </w:t>
      </w:r>
      <w:proofErr w:type="spellStart"/>
      <w:r w:rsidR="009149AC" w:rsidRPr="00C21594">
        <w:rPr>
          <w:rStyle w:val="20"/>
          <w:rFonts w:eastAsiaTheme="minorHAnsi"/>
          <w:szCs w:val="24"/>
          <w:lang w:val="ky-KG"/>
        </w:rPr>
        <w:t>импорттолуучу</w:t>
      </w:r>
      <w:proofErr w:type="spellEnd"/>
      <w:r w:rsidR="009149AC" w:rsidRPr="00C21594">
        <w:rPr>
          <w:rStyle w:val="20"/>
          <w:rFonts w:eastAsiaTheme="minorHAnsi"/>
          <w:szCs w:val="24"/>
          <w:lang w:val="ky-KG"/>
        </w:rPr>
        <w:t>/</w:t>
      </w:r>
      <w:r w:rsidR="00C91253">
        <w:rPr>
          <w:rStyle w:val="20"/>
          <w:rFonts w:eastAsiaTheme="minorHAnsi"/>
          <w:szCs w:val="24"/>
          <w:lang w:val="ky-KG"/>
        </w:rPr>
        <w:t xml:space="preserve"> </w:t>
      </w:r>
      <w:r w:rsidR="009149AC" w:rsidRPr="00C21594">
        <w:rPr>
          <w:rStyle w:val="20"/>
          <w:rFonts w:eastAsiaTheme="minorHAnsi"/>
          <w:szCs w:val="24"/>
          <w:lang w:val="ky-KG"/>
        </w:rPr>
        <w:t xml:space="preserve">ташып </w:t>
      </w:r>
      <w:proofErr w:type="spellStart"/>
      <w:r w:rsidR="00C91253">
        <w:rPr>
          <w:rStyle w:val="20"/>
          <w:rFonts w:eastAsiaTheme="minorHAnsi"/>
          <w:szCs w:val="24"/>
          <w:lang w:val="ky-KG"/>
        </w:rPr>
        <w:t>киргизил</w:t>
      </w:r>
      <w:r w:rsidR="009149AC" w:rsidRPr="00C21594">
        <w:rPr>
          <w:rStyle w:val="20"/>
          <w:rFonts w:eastAsiaTheme="minorHAnsi"/>
          <w:szCs w:val="24"/>
          <w:lang w:val="ky-KG"/>
        </w:rPr>
        <w:t>үүчү</w:t>
      </w:r>
      <w:proofErr w:type="spellEnd"/>
      <w:r w:rsidR="009149AC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C91253">
        <w:rPr>
          <w:rStyle w:val="20"/>
          <w:rFonts w:eastAsiaTheme="minorHAnsi"/>
          <w:szCs w:val="24"/>
          <w:lang w:val="ky-KG"/>
        </w:rPr>
        <w:t>Тизмег</w:t>
      </w:r>
      <w:r w:rsidR="009149AC" w:rsidRPr="00C21594">
        <w:rPr>
          <w:rStyle w:val="20"/>
          <w:rFonts w:eastAsiaTheme="minorHAnsi"/>
          <w:szCs w:val="24"/>
          <w:lang w:val="ky-KG"/>
        </w:rPr>
        <w:t>е киргизилген товарлар</w:t>
      </w:r>
      <w:r w:rsidRPr="00C21594">
        <w:rPr>
          <w:rStyle w:val="20"/>
          <w:rFonts w:eastAsiaTheme="minorHAnsi"/>
          <w:szCs w:val="24"/>
          <w:lang w:val="ky-KG"/>
        </w:rPr>
        <w:t>;</w:t>
      </w:r>
    </w:p>
    <w:p w:rsidR="00DA20D9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арк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аланган</w:t>
      </w:r>
      <w:proofErr w:type="spellEnd"/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</w:t>
      </w:r>
      <w:r w:rsidR="00DA20D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лар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9C33C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белгиленген талаптарды сактоо менен санариптик идентификациялоо каражаттары бастырылган жан</w:t>
      </w:r>
      <w:r w:rsidR="008A7F9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ал </w:t>
      </w:r>
      <w:r w:rsidR="009E60A5" w:rsidRPr="009E60A5">
        <w:rPr>
          <w:rFonts w:ascii="Times New Roman" w:eastAsia="Times New Roman" w:hAnsi="Times New Roman" w:cs="Times New Roman"/>
          <w:sz w:val="28"/>
          <w:szCs w:val="24"/>
          <w:lang w:val="ky-KG"/>
        </w:rPr>
        <w:t>жөнүндө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>те</w:t>
      </w:r>
      <w:proofErr w:type="spellEnd"/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ишенимдүү маалыматтар </w:t>
      </w:r>
      <w:r w:rsidR="008A7F9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(анын ичинде аларга санариптик идентификациялоо каражаттарынын басылышы 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жана (же) идентификациялоо каражаттары камтылган материал</w:t>
      </w:r>
      <w:r w:rsidR="004906FF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дык алып жүрүү</w:t>
      </w:r>
      <w:r w:rsidR="00C86209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чүлөр жөнүндө маалымат</w:t>
      </w:r>
      <w:r w:rsidR="008A7F96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)</w:t>
      </w:r>
      <w:r w:rsidR="009E60A5" w:rsidRP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камтылган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товарлар;</w:t>
      </w:r>
    </w:p>
    <w:p w:rsidR="000343E5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4"/>
          <w:lang w:val="ky-KG" w:bidi="ru-RU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м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атериал</w:t>
      </w:r>
      <w:r w:rsidR="000343E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дык алып жүрүүчү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–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406C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жасалмадан коргоо элементтерин (каражаттарын) камтышы мүмкүн болгон 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>жана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санариптик идентификациялоо каражаттарын бастыруу, сактоо жана өткөрүп берүү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 w:rsidRPr="009E60A5">
        <w:rPr>
          <w:rFonts w:ascii="Times New Roman" w:eastAsia="Times New Roman" w:hAnsi="Times New Roman" w:cs="Times New Roman"/>
          <w:sz w:val="28"/>
          <w:szCs w:val="24"/>
          <w:lang w:val="ky-KG"/>
        </w:rPr>
        <w:t>үчүн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>арна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лган</w:t>
      </w:r>
      <w:r w:rsidR="009E60A5" w:rsidRP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контролдук (идентификациялык) белги же </w:t>
      </w:r>
      <w:r w:rsidR="00A8245D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ар кандай материалдардан жасалган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E60A5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объект</w:t>
      </w:r>
      <w:r w:rsidR="009E60A5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4B29A0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</w:t>
      </w:r>
      <w:r w:rsidR="00E9634F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оварларды жүгүртүү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:</w:t>
      </w:r>
    </w:p>
    <w:p w:rsidR="00E9634F" w:rsidRPr="00263301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а)</w:t>
      </w:r>
      <w:r w:rsidRPr="00F564F5"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Кыргыз Республикасынын мыйзамдарына ылайык санариптик идентификациялоо каражаттары менен </w:t>
      </w:r>
      <w:proofErr w:type="spellStart"/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маркалоого</w:t>
      </w:r>
      <w:proofErr w:type="spellEnd"/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тийиш болгон товарларды</w:t>
      </w:r>
      <w:r w:rsidR="0026330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>аймагына импорт</w:t>
      </w:r>
      <w:r w:rsidR="00C84CC8">
        <w:rPr>
          <w:rFonts w:ascii="Times New Roman" w:eastAsia="Times New Roman" w:hAnsi="Times New Roman" w:cs="Times New Roman"/>
          <w:sz w:val="28"/>
          <w:szCs w:val="24"/>
          <w:lang w:val="ky-KG"/>
        </w:rPr>
        <w:t>тоо</w:t>
      </w:r>
      <w:r w:rsidR="00210AE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/ташып </w:t>
      </w:r>
      <w:r w:rsidR="00C84CC8">
        <w:rPr>
          <w:rFonts w:ascii="Times New Roman" w:eastAsia="Times New Roman" w:hAnsi="Times New Roman" w:cs="Times New Roman"/>
          <w:sz w:val="28"/>
          <w:szCs w:val="24"/>
          <w:lang w:val="ky-KG"/>
        </w:rPr>
        <w:t>киргизүү</w:t>
      </w:r>
      <w:r w:rsidR="0032262A">
        <w:rPr>
          <w:rFonts w:ascii="Times New Roman" w:eastAsia="Times New Roman" w:hAnsi="Times New Roman" w:cs="Times New Roman"/>
          <w:sz w:val="28"/>
          <w:szCs w:val="24"/>
          <w:lang w:val="ky-KG"/>
        </w:rPr>
        <w:t>, аны ташуу, сатып алуу жана 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2262A">
        <w:rPr>
          <w:rFonts w:ascii="Times New Roman" w:eastAsia="Times New Roman" w:hAnsi="Times New Roman" w:cs="Times New Roman"/>
          <w:sz w:val="28"/>
          <w:szCs w:val="24"/>
          <w:lang w:val="ky-KG"/>
        </w:rPr>
        <w:t>аймагына сатып өткөрүү</w:t>
      </w:r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F564F5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б)</w:t>
      </w:r>
      <w:r w:rsidR="00F7224D"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мыйзамдарына ылайык санариптик идентификациялоо каражаттары менен </w:t>
      </w:r>
      <w:proofErr w:type="spellStart"/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маркалоого</w:t>
      </w:r>
      <w:proofErr w:type="spellEnd"/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тийиш болгон товарларды өндүрүү, аны 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564F5">
        <w:rPr>
          <w:rFonts w:ascii="Times New Roman" w:eastAsia="Times New Roman" w:hAnsi="Times New Roman" w:cs="Times New Roman"/>
          <w:sz w:val="28"/>
          <w:szCs w:val="24"/>
          <w:lang w:val="ky-KG"/>
        </w:rPr>
        <w:t>аймагында ташуу, сатып алуу жана сатып өткөрүү;</w:t>
      </w:r>
      <w:r w:rsidRPr="00F564F5"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</w:p>
    <w:p w:rsidR="00F564F5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C21594">
        <w:rPr>
          <w:rStyle w:val="21"/>
          <w:rFonts w:eastAsiaTheme="minorHAnsi"/>
          <w:b w:val="0"/>
          <w:szCs w:val="24"/>
          <w:lang w:val="ky-KG"/>
        </w:rPr>
        <w:t>д</w:t>
      </w:r>
      <w:r w:rsidR="00F564F5" w:rsidRPr="00C21594">
        <w:rPr>
          <w:rStyle w:val="21"/>
          <w:rFonts w:eastAsiaTheme="minorHAnsi"/>
          <w:b w:val="0"/>
          <w:szCs w:val="24"/>
          <w:lang w:val="ky-KG"/>
        </w:rPr>
        <w:t>үң соода</w:t>
      </w:r>
      <w:r w:rsidR="004B29A0" w:rsidRPr="00C21594">
        <w:rPr>
          <w:rStyle w:val="21"/>
          <w:rFonts w:eastAsiaTheme="minorHAnsi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C84CC8" w:rsidRPr="00C21594">
        <w:rPr>
          <w:rStyle w:val="20"/>
          <w:rFonts w:eastAsiaTheme="minorHAnsi"/>
          <w:szCs w:val="24"/>
          <w:lang w:val="ky-KG"/>
        </w:rPr>
        <w:t xml:space="preserve">товарларды </w:t>
      </w:r>
      <w:r w:rsidR="001B13BE" w:rsidRPr="00C21594">
        <w:rPr>
          <w:rStyle w:val="20"/>
          <w:rFonts w:eastAsiaTheme="minorHAnsi"/>
          <w:szCs w:val="24"/>
          <w:lang w:val="ky-KG"/>
        </w:rPr>
        <w:t>ишкердик иш</w:t>
      </w:r>
      <w:r w:rsidR="00C84CC8">
        <w:rPr>
          <w:rStyle w:val="20"/>
          <w:rFonts w:eastAsiaTheme="minorHAnsi"/>
          <w:szCs w:val="24"/>
          <w:lang w:val="ky-KG"/>
        </w:rPr>
        <w:t>к</w:t>
      </w:r>
      <w:r w:rsidR="001B13BE" w:rsidRPr="00C21594">
        <w:rPr>
          <w:rStyle w:val="20"/>
          <w:rFonts w:eastAsiaTheme="minorHAnsi"/>
          <w:szCs w:val="24"/>
          <w:lang w:val="ky-KG"/>
        </w:rPr>
        <w:t xml:space="preserve">е </w:t>
      </w:r>
      <w:r w:rsidR="00C84CC8" w:rsidRPr="00C21594">
        <w:rPr>
          <w:rStyle w:val="20"/>
          <w:rFonts w:eastAsiaTheme="minorHAnsi"/>
          <w:szCs w:val="24"/>
          <w:lang w:val="ky-KG"/>
        </w:rPr>
        <w:t>(анын ичин</w:t>
      </w:r>
      <w:r w:rsidR="00C84CC8">
        <w:rPr>
          <w:rStyle w:val="20"/>
          <w:rFonts w:eastAsiaTheme="minorHAnsi"/>
          <w:szCs w:val="24"/>
          <w:lang w:val="ky-KG"/>
        </w:rPr>
        <w:t>д</w:t>
      </w:r>
      <w:r w:rsidR="00C84CC8" w:rsidRPr="00C21594">
        <w:rPr>
          <w:rStyle w:val="20"/>
          <w:rFonts w:eastAsiaTheme="minorHAnsi"/>
          <w:szCs w:val="24"/>
          <w:lang w:val="ky-KG"/>
        </w:rPr>
        <w:t xml:space="preserve">е алып сатуу) </w:t>
      </w:r>
      <w:r w:rsidR="00211DD4">
        <w:rPr>
          <w:rStyle w:val="20"/>
          <w:rFonts w:eastAsiaTheme="minorHAnsi"/>
          <w:szCs w:val="24"/>
          <w:lang w:val="ky-KG"/>
        </w:rPr>
        <w:t>же аларды</w:t>
      </w:r>
      <w:r w:rsidR="001B13BE" w:rsidRPr="00C21594">
        <w:rPr>
          <w:rStyle w:val="20"/>
          <w:rFonts w:eastAsiaTheme="minorHAnsi"/>
          <w:szCs w:val="24"/>
          <w:lang w:val="ky-KG"/>
        </w:rPr>
        <w:t xml:space="preserve"> жеке, үй</w:t>
      </w:r>
      <w:r w:rsidR="00211DD4">
        <w:rPr>
          <w:rStyle w:val="20"/>
          <w:rFonts w:eastAsiaTheme="minorHAnsi"/>
          <w:szCs w:val="24"/>
          <w:lang w:val="ky-KG"/>
        </w:rPr>
        <w:t>-</w:t>
      </w:r>
      <w:r w:rsidR="001B13BE" w:rsidRPr="00C21594">
        <w:rPr>
          <w:rStyle w:val="20"/>
          <w:rFonts w:eastAsiaTheme="minorHAnsi"/>
          <w:szCs w:val="24"/>
          <w:lang w:val="ky-KG"/>
        </w:rPr>
        <w:t>бүлө</w:t>
      </w:r>
      <w:r w:rsidR="00E0380F" w:rsidRPr="00C21594">
        <w:rPr>
          <w:rStyle w:val="20"/>
          <w:rFonts w:eastAsiaTheme="minorHAnsi"/>
          <w:szCs w:val="24"/>
          <w:lang w:val="ky-KG"/>
        </w:rPr>
        <w:t>гө</w:t>
      </w:r>
      <w:r w:rsidR="001B13BE" w:rsidRPr="00C21594">
        <w:rPr>
          <w:rStyle w:val="20"/>
          <w:rFonts w:eastAsiaTheme="minorHAnsi"/>
          <w:szCs w:val="24"/>
          <w:lang w:val="ky-KG"/>
        </w:rPr>
        <w:t>, үй</w:t>
      </w:r>
      <w:r w:rsidR="00F04F27" w:rsidRPr="00C21594">
        <w:rPr>
          <w:rStyle w:val="20"/>
          <w:rFonts w:eastAsiaTheme="minorHAnsi"/>
          <w:szCs w:val="24"/>
          <w:lang w:val="ky-KG"/>
        </w:rPr>
        <w:t>гө</w:t>
      </w:r>
      <w:r w:rsidR="001B13BE" w:rsidRPr="00C21594">
        <w:rPr>
          <w:rStyle w:val="20"/>
          <w:rFonts w:eastAsiaTheme="minorHAnsi"/>
          <w:szCs w:val="24"/>
          <w:lang w:val="ky-KG"/>
        </w:rPr>
        <w:t xml:space="preserve"> жана </w:t>
      </w:r>
      <w:r w:rsidR="00211DD4" w:rsidRPr="00C21594">
        <w:rPr>
          <w:rStyle w:val="20"/>
          <w:rFonts w:eastAsiaTheme="minorHAnsi"/>
          <w:szCs w:val="24"/>
          <w:lang w:val="ky-KG"/>
        </w:rPr>
        <w:t xml:space="preserve">башка </w:t>
      </w:r>
      <w:r w:rsidR="001B13BE" w:rsidRPr="00C21594">
        <w:rPr>
          <w:rStyle w:val="20"/>
          <w:rFonts w:eastAsiaTheme="minorHAnsi"/>
          <w:szCs w:val="24"/>
          <w:lang w:val="ky-KG"/>
        </w:rPr>
        <w:t xml:space="preserve">ушул сыяктуу </w:t>
      </w:r>
      <w:r w:rsidR="00E0380F" w:rsidRPr="00C21594">
        <w:rPr>
          <w:rStyle w:val="20"/>
          <w:rFonts w:eastAsiaTheme="minorHAnsi"/>
          <w:szCs w:val="24"/>
          <w:lang w:val="ky-KG"/>
        </w:rPr>
        <w:t xml:space="preserve">пайдалануу </w:t>
      </w:r>
      <w:r w:rsidR="00C84CC8">
        <w:rPr>
          <w:rStyle w:val="20"/>
          <w:rFonts w:eastAsiaTheme="minorHAnsi"/>
          <w:szCs w:val="24"/>
          <w:lang w:val="ky-KG"/>
        </w:rPr>
        <w:t xml:space="preserve">менен </w:t>
      </w:r>
      <w:r w:rsidR="00C84CC8" w:rsidRPr="00C21594">
        <w:rPr>
          <w:rStyle w:val="20"/>
          <w:rFonts w:eastAsiaTheme="minorHAnsi"/>
          <w:szCs w:val="24"/>
          <w:lang w:val="ky-KG"/>
        </w:rPr>
        <w:t xml:space="preserve">байланышпаган </w:t>
      </w:r>
      <w:r w:rsidR="00211DD4">
        <w:rPr>
          <w:rStyle w:val="20"/>
          <w:rFonts w:eastAsiaTheme="minorHAnsi"/>
          <w:szCs w:val="24"/>
          <w:lang w:val="ky-KG"/>
        </w:rPr>
        <w:t>бөлөк</w:t>
      </w:r>
      <w:r w:rsidR="00C84CC8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1B13BE" w:rsidRPr="00C21594">
        <w:rPr>
          <w:rStyle w:val="20"/>
          <w:rFonts w:eastAsiaTheme="minorHAnsi"/>
          <w:szCs w:val="24"/>
          <w:lang w:val="ky-KG"/>
        </w:rPr>
        <w:t>максаттар</w:t>
      </w:r>
      <w:r w:rsidR="00211DD4">
        <w:rPr>
          <w:rStyle w:val="20"/>
          <w:rFonts w:eastAsiaTheme="minorHAnsi"/>
          <w:szCs w:val="24"/>
          <w:lang w:val="ky-KG"/>
        </w:rPr>
        <w:t>д</w:t>
      </w:r>
      <w:r w:rsidR="00E0380F" w:rsidRPr="00C21594">
        <w:rPr>
          <w:rStyle w:val="20"/>
          <w:rFonts w:eastAsiaTheme="minorHAnsi"/>
          <w:szCs w:val="24"/>
          <w:lang w:val="ky-KG"/>
        </w:rPr>
        <w:t>а</w:t>
      </w:r>
      <w:r w:rsidR="00C91253">
        <w:rPr>
          <w:rStyle w:val="20"/>
          <w:rFonts w:eastAsiaTheme="minorHAnsi"/>
          <w:szCs w:val="24"/>
          <w:lang w:val="ky-KG"/>
        </w:rPr>
        <w:t xml:space="preserve"> </w:t>
      </w:r>
      <w:r w:rsidR="00211DD4" w:rsidRPr="00C21594">
        <w:rPr>
          <w:rStyle w:val="20"/>
          <w:rFonts w:eastAsiaTheme="minorHAnsi"/>
          <w:szCs w:val="24"/>
          <w:lang w:val="ky-KG"/>
        </w:rPr>
        <w:t>пайдалануу</w:t>
      </w:r>
      <w:r w:rsidR="00211DD4">
        <w:rPr>
          <w:rStyle w:val="20"/>
          <w:rFonts w:eastAsiaTheme="minorHAnsi"/>
          <w:szCs w:val="24"/>
          <w:lang w:val="ky-KG"/>
        </w:rPr>
        <w:t xml:space="preserve"> </w:t>
      </w:r>
      <w:r w:rsidR="00211DD4" w:rsidRPr="00211DD4">
        <w:rPr>
          <w:rStyle w:val="20"/>
          <w:rFonts w:eastAsiaTheme="minorHAnsi"/>
          <w:szCs w:val="24"/>
          <w:lang w:val="ky-KG"/>
        </w:rPr>
        <w:t>үчүн</w:t>
      </w:r>
      <w:r w:rsidR="00211DD4">
        <w:rPr>
          <w:rStyle w:val="20"/>
          <w:rFonts w:eastAsiaTheme="minorHAnsi"/>
          <w:szCs w:val="24"/>
          <w:lang w:val="ky-KG"/>
        </w:rPr>
        <w:t xml:space="preserve"> товарларды сатып алуу жана сатып өткөрүү менен байланышкан </w:t>
      </w:r>
      <w:r w:rsidR="001B13BE" w:rsidRPr="00C21594">
        <w:rPr>
          <w:rStyle w:val="20"/>
          <w:rFonts w:eastAsiaTheme="minorHAnsi"/>
          <w:szCs w:val="24"/>
          <w:lang w:val="ky-KG"/>
        </w:rPr>
        <w:t>соода ишинин түрү;</w:t>
      </w:r>
    </w:p>
    <w:p w:rsidR="00070D24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с</w:t>
      </w:r>
      <w:r w:rsidR="00070D2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алык кызмат</w:t>
      </w:r>
      <w:r w:rsidR="00211DD4">
        <w:rPr>
          <w:rFonts w:ascii="Times New Roman" w:eastAsia="Times New Roman" w:hAnsi="Times New Roman" w:cs="Times New Roman"/>
          <w:sz w:val="28"/>
          <w:szCs w:val="24"/>
          <w:lang w:val="ky-KG"/>
        </w:rPr>
        <w:t>ынын</w:t>
      </w:r>
      <w:r w:rsidR="00070D2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органдары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070D24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ыйгарым укуктуу салык органы жана аймактык салык органдары;</w:t>
      </w:r>
    </w:p>
    <w:p w:rsidR="004B29A0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б</w:t>
      </w:r>
      <w:r w:rsidR="00A603B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ажы кызмат</w:t>
      </w:r>
      <w:r w:rsidR="00211DD4">
        <w:rPr>
          <w:rFonts w:ascii="Times New Roman" w:eastAsia="Times New Roman" w:hAnsi="Times New Roman" w:cs="Times New Roman"/>
          <w:sz w:val="28"/>
          <w:szCs w:val="24"/>
          <w:lang w:val="ky-KG"/>
        </w:rPr>
        <w:t>ынын</w:t>
      </w:r>
      <w:r w:rsidR="00A603B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органдары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211DD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бажы иши чөйрөсүндөгү </w:t>
      </w:r>
      <w:r w:rsidR="00A603B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ыйгарым укуктуу орган жана анын </w:t>
      </w:r>
      <w:proofErr w:type="spellStart"/>
      <w:r w:rsidR="00A603B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түзүмдүк</w:t>
      </w:r>
      <w:proofErr w:type="spellEnd"/>
      <w:r w:rsidR="00A603B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бөлүмдөрү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AD3A07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4"/>
          <w:lang w:val="ky-KG" w:bidi="ru-RU"/>
        </w:rPr>
      </w:pPr>
      <w:proofErr w:type="spellStart"/>
      <w:r w:rsidRPr="00C21594">
        <w:rPr>
          <w:rStyle w:val="21"/>
          <w:rFonts w:eastAsiaTheme="minorHAnsi"/>
          <w:b w:val="0"/>
          <w:szCs w:val="24"/>
          <w:lang w:val="ky-KG"/>
        </w:rPr>
        <w:t>м</w:t>
      </w:r>
      <w:r w:rsidR="00A603BB" w:rsidRPr="00C21594">
        <w:rPr>
          <w:rStyle w:val="21"/>
          <w:rFonts w:eastAsiaTheme="minorHAnsi"/>
          <w:b w:val="0"/>
          <w:szCs w:val="24"/>
          <w:lang w:val="ky-KG"/>
        </w:rPr>
        <w:t>аркалоого</w:t>
      </w:r>
      <w:proofErr w:type="spellEnd"/>
      <w:r w:rsidR="00A603BB" w:rsidRPr="00C21594">
        <w:rPr>
          <w:rStyle w:val="21"/>
          <w:rFonts w:eastAsiaTheme="minorHAnsi"/>
          <w:b w:val="0"/>
          <w:szCs w:val="24"/>
          <w:lang w:val="ky-KG"/>
        </w:rPr>
        <w:t xml:space="preserve"> тийиш болгон товарлардын калдыктары</w:t>
      </w:r>
      <w:r w:rsidR="004B29A0" w:rsidRPr="00C21594">
        <w:rPr>
          <w:rStyle w:val="21"/>
          <w:rFonts w:eastAsiaTheme="minorHAnsi"/>
          <w:b w:val="0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8A6418" w:rsidRPr="00C21594">
        <w:rPr>
          <w:rStyle w:val="20"/>
          <w:rFonts w:eastAsiaTheme="minorHAnsi"/>
          <w:szCs w:val="24"/>
          <w:lang w:val="ky-KG"/>
        </w:rPr>
        <w:t>санариптик идентификациялоо каражаттары менен маркалоо киргизүү күнү</w:t>
      </w:r>
      <w:r w:rsidR="00211DD4">
        <w:rPr>
          <w:rStyle w:val="20"/>
          <w:rFonts w:eastAsiaTheme="minorHAnsi"/>
          <w:szCs w:val="24"/>
          <w:lang w:val="ky-KG"/>
        </w:rPr>
        <w:t>нө карата</w:t>
      </w:r>
      <w:r w:rsidR="008A6418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6B1AB9" w:rsidRPr="00C21594">
        <w:rPr>
          <w:rStyle w:val="20"/>
          <w:rFonts w:eastAsiaTheme="minorHAnsi"/>
          <w:szCs w:val="24"/>
          <w:lang w:val="ky-KG"/>
        </w:rPr>
        <w:t xml:space="preserve">мындай товарларды </w:t>
      </w:r>
      <w:r w:rsidR="00A3527C" w:rsidRPr="00C21594">
        <w:rPr>
          <w:rStyle w:val="20"/>
          <w:rFonts w:eastAsiaTheme="minorHAnsi"/>
          <w:szCs w:val="24"/>
          <w:lang w:val="ky-KG"/>
        </w:rPr>
        <w:t xml:space="preserve">жүгүртүүчү </w:t>
      </w:r>
      <w:r w:rsidR="008A6418" w:rsidRPr="00C21594">
        <w:rPr>
          <w:rStyle w:val="20"/>
          <w:rFonts w:eastAsiaTheme="minorHAnsi"/>
          <w:szCs w:val="24"/>
          <w:lang w:val="ky-KG"/>
        </w:rPr>
        <w:t>юридикалык жактардын жана жеке ишкерлердин ээлигинде жана/же карамагында турган</w:t>
      </w:r>
      <w:r w:rsidR="006B1AB9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A3527C" w:rsidRPr="00C21594">
        <w:rPr>
          <w:rStyle w:val="20"/>
          <w:rFonts w:eastAsiaTheme="minorHAnsi"/>
          <w:szCs w:val="24"/>
          <w:lang w:val="ky-KG"/>
        </w:rPr>
        <w:t>санариптик идентификациялоо каражаттары менен маркалоо киргизүү жөнүндө чечим кабыл алынган товарлар</w:t>
      </w:r>
      <w:r w:rsidR="00C07770" w:rsidRPr="00C21594">
        <w:rPr>
          <w:rStyle w:val="20"/>
          <w:rFonts w:eastAsiaTheme="minorHAnsi"/>
          <w:szCs w:val="24"/>
          <w:lang w:val="ky-KG"/>
        </w:rPr>
        <w:t>;</w:t>
      </w:r>
    </w:p>
    <w:p w:rsidR="00850A16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C21594">
        <w:rPr>
          <w:rStyle w:val="20"/>
          <w:rFonts w:eastAsiaTheme="minorHAnsi"/>
          <w:szCs w:val="24"/>
          <w:lang w:val="ky-KG"/>
        </w:rPr>
        <w:t>ө</w:t>
      </w:r>
      <w:r w:rsidR="0010658C" w:rsidRPr="00C21594">
        <w:rPr>
          <w:rStyle w:val="21"/>
          <w:rFonts w:eastAsiaTheme="minorHAnsi"/>
          <w:b w:val="0"/>
          <w:szCs w:val="24"/>
          <w:lang w:val="ky-KG"/>
        </w:rPr>
        <w:t>ндүрүүчү</w:t>
      </w:r>
      <w:r w:rsidR="004B29A0" w:rsidRPr="00C21594">
        <w:rPr>
          <w:rStyle w:val="21"/>
          <w:rFonts w:eastAsiaTheme="minorHAnsi"/>
          <w:b w:val="0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DD78CA" w:rsidRPr="00C21594">
        <w:rPr>
          <w:rStyle w:val="20"/>
          <w:rFonts w:eastAsiaTheme="minorHAnsi"/>
          <w:szCs w:val="24"/>
          <w:lang w:val="ky-KG"/>
        </w:rPr>
        <w:t xml:space="preserve">санариптик идентификациялоо каражаттары менен </w:t>
      </w:r>
      <w:proofErr w:type="spellStart"/>
      <w:r w:rsidR="00DD78CA" w:rsidRPr="00C21594">
        <w:rPr>
          <w:rStyle w:val="20"/>
          <w:rFonts w:eastAsiaTheme="minorHAnsi"/>
          <w:szCs w:val="24"/>
          <w:lang w:val="ky-KG"/>
        </w:rPr>
        <w:t>маркалоого</w:t>
      </w:r>
      <w:proofErr w:type="spellEnd"/>
      <w:r w:rsidR="00DD78CA" w:rsidRPr="00C21594">
        <w:rPr>
          <w:rStyle w:val="20"/>
          <w:rFonts w:eastAsiaTheme="minorHAnsi"/>
          <w:szCs w:val="24"/>
          <w:lang w:val="ky-KG"/>
        </w:rPr>
        <w:t xml:space="preserve"> тийиш болгон товарларды Кыргыз Республикасынын</w:t>
      </w:r>
      <w:r w:rsidR="00C91253">
        <w:rPr>
          <w:rStyle w:val="20"/>
          <w:rFonts w:eastAsiaTheme="minorHAnsi"/>
          <w:szCs w:val="24"/>
          <w:lang w:val="ky-KG"/>
        </w:rPr>
        <w:t xml:space="preserve"> </w:t>
      </w:r>
      <w:r w:rsidR="00DD78CA" w:rsidRPr="00C21594">
        <w:rPr>
          <w:rStyle w:val="20"/>
          <w:rFonts w:eastAsiaTheme="minorHAnsi"/>
          <w:szCs w:val="24"/>
          <w:lang w:val="ky-KG"/>
        </w:rPr>
        <w:t>аймагында өндүрүү</w:t>
      </w:r>
      <w:r w:rsidR="00211DD4">
        <w:rPr>
          <w:rStyle w:val="20"/>
          <w:rFonts w:eastAsiaTheme="minorHAnsi"/>
          <w:szCs w:val="24"/>
          <w:lang w:val="ky-KG"/>
        </w:rPr>
        <w:t xml:space="preserve"> менен алектенген экономикалык иш </w:t>
      </w:r>
      <w:proofErr w:type="spellStart"/>
      <w:r w:rsidR="00211DD4">
        <w:rPr>
          <w:rStyle w:val="20"/>
          <w:rFonts w:eastAsiaTheme="minorHAnsi"/>
          <w:szCs w:val="24"/>
          <w:lang w:val="ky-KG"/>
        </w:rPr>
        <w:t>субьект</w:t>
      </w:r>
      <w:proofErr w:type="spellEnd"/>
      <w:r w:rsidR="00C07770" w:rsidRPr="00C21594">
        <w:rPr>
          <w:rStyle w:val="20"/>
          <w:rFonts w:eastAsiaTheme="minorHAnsi"/>
          <w:szCs w:val="24"/>
          <w:lang w:val="ky-KG"/>
        </w:rPr>
        <w:t>;</w:t>
      </w:r>
    </w:p>
    <w:p w:rsidR="00804998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C21594">
        <w:rPr>
          <w:rStyle w:val="21"/>
          <w:rFonts w:eastAsiaTheme="minorHAnsi"/>
          <w:b w:val="0"/>
          <w:szCs w:val="24"/>
          <w:lang w:val="ky-KG"/>
        </w:rPr>
        <w:t>ч</w:t>
      </w:r>
      <w:r w:rsidR="00F04F27" w:rsidRPr="00C21594">
        <w:rPr>
          <w:rStyle w:val="21"/>
          <w:rFonts w:eastAsiaTheme="minorHAnsi"/>
          <w:b w:val="0"/>
          <w:szCs w:val="24"/>
          <w:lang w:val="ky-KG"/>
        </w:rPr>
        <w:t>екене соода</w:t>
      </w:r>
      <w:r w:rsidR="004B29A0" w:rsidRPr="00C21594">
        <w:rPr>
          <w:rStyle w:val="21"/>
          <w:rFonts w:eastAsiaTheme="minorHAnsi"/>
          <w:b w:val="0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E0380F" w:rsidRPr="00C21594">
        <w:rPr>
          <w:rStyle w:val="20"/>
          <w:rFonts w:eastAsiaTheme="minorHAnsi"/>
          <w:szCs w:val="24"/>
          <w:lang w:val="ky-KG"/>
        </w:rPr>
        <w:t>жеке, үй</w:t>
      </w:r>
      <w:r w:rsidR="00804998">
        <w:rPr>
          <w:rStyle w:val="20"/>
          <w:rFonts w:eastAsiaTheme="minorHAnsi"/>
          <w:szCs w:val="24"/>
          <w:lang w:val="ky-KG"/>
        </w:rPr>
        <w:t>-</w:t>
      </w:r>
      <w:r w:rsidR="00E0380F" w:rsidRPr="00C21594">
        <w:rPr>
          <w:rStyle w:val="20"/>
          <w:rFonts w:eastAsiaTheme="minorHAnsi"/>
          <w:szCs w:val="24"/>
          <w:lang w:val="ky-KG"/>
        </w:rPr>
        <w:t>бүлөгө, үйгө жана</w:t>
      </w:r>
      <w:r w:rsidR="00804998">
        <w:rPr>
          <w:rStyle w:val="20"/>
          <w:rFonts w:eastAsiaTheme="minorHAnsi"/>
          <w:szCs w:val="24"/>
          <w:lang w:val="ky-KG"/>
        </w:rPr>
        <w:t xml:space="preserve"> жеке ишкердик</w:t>
      </w:r>
      <w:r w:rsidR="00E0380F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804998">
        <w:rPr>
          <w:rStyle w:val="20"/>
          <w:rFonts w:eastAsiaTheme="minorHAnsi"/>
          <w:szCs w:val="24"/>
          <w:lang w:val="ky-KG"/>
        </w:rPr>
        <w:t xml:space="preserve">жүргүзүү менен </w:t>
      </w:r>
      <w:r w:rsidR="000348AB" w:rsidRPr="00C21594">
        <w:rPr>
          <w:rStyle w:val="20"/>
          <w:rFonts w:eastAsiaTheme="minorHAnsi"/>
          <w:szCs w:val="24"/>
          <w:lang w:val="ky-KG"/>
        </w:rPr>
        <w:t>байланышкан</w:t>
      </w:r>
      <w:r w:rsidR="000348AB">
        <w:rPr>
          <w:rStyle w:val="20"/>
          <w:rFonts w:eastAsiaTheme="minorHAnsi"/>
          <w:szCs w:val="24"/>
          <w:lang w:val="ky-KG"/>
        </w:rPr>
        <w:t xml:space="preserve"> </w:t>
      </w:r>
      <w:r w:rsidR="00804998">
        <w:rPr>
          <w:rStyle w:val="20"/>
          <w:rFonts w:eastAsiaTheme="minorHAnsi"/>
          <w:szCs w:val="24"/>
          <w:lang w:val="ky-KG"/>
        </w:rPr>
        <w:t xml:space="preserve">башка </w:t>
      </w:r>
      <w:r w:rsidR="000348AB">
        <w:rPr>
          <w:rStyle w:val="20"/>
          <w:rFonts w:eastAsiaTheme="minorHAnsi"/>
          <w:szCs w:val="24"/>
          <w:lang w:val="ky-KG"/>
        </w:rPr>
        <w:t xml:space="preserve">максаттарда </w:t>
      </w:r>
      <w:r w:rsidR="000348AB" w:rsidRPr="00C21594">
        <w:rPr>
          <w:rStyle w:val="20"/>
          <w:rFonts w:eastAsiaTheme="minorHAnsi"/>
          <w:szCs w:val="24"/>
          <w:lang w:val="ky-KG"/>
        </w:rPr>
        <w:t>пайдалануу үчүн</w:t>
      </w:r>
      <w:r w:rsidR="000348AB" w:rsidRPr="000348AB">
        <w:rPr>
          <w:rStyle w:val="20"/>
          <w:rFonts w:eastAsiaTheme="minorHAnsi"/>
          <w:szCs w:val="24"/>
          <w:lang w:val="ky-KG"/>
        </w:rPr>
        <w:t xml:space="preserve"> </w:t>
      </w:r>
      <w:r w:rsidR="000348AB" w:rsidRPr="00C21594">
        <w:rPr>
          <w:rStyle w:val="20"/>
          <w:rFonts w:eastAsiaTheme="minorHAnsi"/>
          <w:szCs w:val="24"/>
          <w:lang w:val="ky-KG"/>
        </w:rPr>
        <w:t>товарларды сатып алууга жана сат</w:t>
      </w:r>
      <w:r w:rsidR="00EB0EAA">
        <w:rPr>
          <w:rStyle w:val="20"/>
          <w:rFonts w:eastAsiaTheme="minorHAnsi"/>
          <w:szCs w:val="24"/>
          <w:lang w:val="ky-KG"/>
        </w:rPr>
        <w:t>ып өткөрүүгө</w:t>
      </w:r>
      <w:r w:rsidR="000348AB" w:rsidRPr="000348AB">
        <w:rPr>
          <w:rStyle w:val="20"/>
          <w:rFonts w:eastAsiaTheme="minorHAnsi"/>
          <w:szCs w:val="24"/>
          <w:lang w:val="ky-KG"/>
        </w:rPr>
        <w:t xml:space="preserve"> </w:t>
      </w:r>
      <w:r w:rsidR="000348AB" w:rsidRPr="00C21594">
        <w:rPr>
          <w:rStyle w:val="20"/>
          <w:rFonts w:eastAsiaTheme="minorHAnsi"/>
          <w:szCs w:val="24"/>
          <w:lang w:val="ky-KG"/>
        </w:rPr>
        <w:t>байланыш</w:t>
      </w:r>
      <w:r w:rsidR="000348AB">
        <w:rPr>
          <w:rStyle w:val="20"/>
          <w:rFonts w:eastAsiaTheme="minorHAnsi"/>
          <w:szCs w:val="24"/>
          <w:lang w:val="ky-KG"/>
        </w:rPr>
        <w:t>туу</w:t>
      </w:r>
      <w:r w:rsidR="000348AB" w:rsidRPr="000348AB">
        <w:rPr>
          <w:rStyle w:val="20"/>
          <w:rFonts w:eastAsiaTheme="minorHAnsi"/>
          <w:szCs w:val="24"/>
          <w:lang w:val="ky-KG"/>
        </w:rPr>
        <w:t xml:space="preserve"> </w:t>
      </w:r>
      <w:r w:rsidR="000348AB" w:rsidRPr="00C21594">
        <w:rPr>
          <w:rStyle w:val="20"/>
          <w:rFonts w:eastAsiaTheme="minorHAnsi"/>
          <w:szCs w:val="24"/>
          <w:lang w:val="ky-KG"/>
        </w:rPr>
        <w:t>соода ишинин түрү</w:t>
      </w:r>
      <w:r w:rsidR="000348AB">
        <w:rPr>
          <w:rStyle w:val="20"/>
          <w:rFonts w:eastAsiaTheme="minorHAnsi"/>
          <w:szCs w:val="24"/>
          <w:lang w:val="ky-KG"/>
        </w:rPr>
        <w:t>;</w:t>
      </w:r>
    </w:p>
    <w:p w:rsidR="00141A3B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с</w:t>
      </w:r>
      <w:r w:rsidR="001859BE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анарип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тик идентификациялоо каражаты</w:t>
      </w:r>
      <w:r w:rsidR="004B29A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–</w:t>
      </w:r>
      <w:r w:rsidR="000348AB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экономикалык иш субьектиси тарабынан 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машина окуучу формадагы штрих же башка код түрүндөгү материалдык алып жүрүүчүгө же </w:t>
      </w:r>
      <w:proofErr w:type="spellStart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радиожыштык</w:t>
      </w:r>
      <w:proofErr w:type="spellEnd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белги</w:t>
      </w:r>
      <w:r w:rsidR="000348AB">
        <w:rPr>
          <w:rFonts w:ascii="Times New Roman" w:eastAsia="Times New Roman" w:hAnsi="Times New Roman" w:cs="Times New Roman"/>
          <w:sz w:val="28"/>
          <w:szCs w:val="24"/>
          <w:lang w:val="ky-KG"/>
        </w:rPr>
        <w:t>син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е жазыл</w:t>
      </w:r>
      <w:r w:rsidR="000348AB">
        <w:rPr>
          <w:rFonts w:ascii="Times New Roman" w:eastAsia="Times New Roman" w:hAnsi="Times New Roman" w:cs="Times New Roman"/>
          <w:sz w:val="28"/>
          <w:szCs w:val="24"/>
          <w:lang w:val="ky-KG"/>
        </w:rPr>
        <w:t>ган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</w:t>
      </w:r>
      <w:r w:rsidR="000348AB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болбосо 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башка каражатты же </w:t>
      </w:r>
      <w:proofErr w:type="spellStart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автоматташтырылган</w:t>
      </w:r>
      <w:proofErr w:type="spellEnd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0348AB">
        <w:rPr>
          <w:rFonts w:ascii="Times New Roman" w:eastAsia="Times New Roman" w:hAnsi="Times New Roman" w:cs="Times New Roman"/>
          <w:sz w:val="28"/>
          <w:szCs w:val="24"/>
          <w:lang w:val="ky-KG"/>
        </w:rPr>
        <w:t>идентификациялоо технологиясын</w:t>
      </w:r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пайдалануу менен берилген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="00141A3B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коду</w:t>
      </w:r>
      <w:r w:rsidR="00C07770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0348AB" w:rsidRPr="00C21594" w:rsidRDefault="000348AB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техникалык оператор - </w:t>
      </w:r>
      <w:r w:rsidR="008746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Кыргыз Республикасынын Өкмөтү тарабынан аныкталуучу, </w:t>
      </w:r>
      <w:r w:rsidR="00874663">
        <w:rPr>
          <w:rStyle w:val="20"/>
          <w:rFonts w:eastAsiaTheme="minorHAnsi"/>
          <w:szCs w:val="24"/>
          <w:lang w:val="ky-KG"/>
        </w:rPr>
        <w:t>“</w:t>
      </w:r>
      <w:r w:rsidR="00874663" w:rsidRPr="00C21594">
        <w:rPr>
          <w:rStyle w:val="20"/>
          <w:rFonts w:eastAsiaTheme="minorHAnsi"/>
          <w:szCs w:val="24"/>
          <w:lang w:val="ky-KG"/>
        </w:rPr>
        <w:t>Товарларды маркалоо</w:t>
      </w:r>
      <w:r w:rsidR="00874663">
        <w:rPr>
          <w:rStyle w:val="20"/>
          <w:rFonts w:eastAsiaTheme="minorHAnsi"/>
          <w:szCs w:val="24"/>
          <w:lang w:val="ky-KG"/>
        </w:rPr>
        <w:t>”</w:t>
      </w:r>
      <w:r w:rsidR="00874663" w:rsidRPr="00874663">
        <w:rPr>
          <w:rStyle w:val="20"/>
          <w:rFonts w:eastAsiaTheme="minorHAnsi"/>
          <w:szCs w:val="24"/>
          <w:lang w:val="ky-KG"/>
        </w:rPr>
        <w:t xml:space="preserve"> </w:t>
      </w:r>
      <w:proofErr w:type="spellStart"/>
      <w:r w:rsidR="006A0414">
        <w:rPr>
          <w:rStyle w:val="20"/>
          <w:rFonts w:eastAsiaTheme="minorHAnsi"/>
          <w:szCs w:val="24"/>
          <w:lang w:val="ky-KG"/>
        </w:rPr>
        <w:t>АМС</w:t>
      </w:r>
      <w:r w:rsidR="00874663">
        <w:rPr>
          <w:rStyle w:val="20"/>
          <w:rFonts w:eastAsiaTheme="minorHAnsi"/>
          <w:szCs w:val="24"/>
          <w:lang w:val="ky-KG"/>
        </w:rPr>
        <w:t>ти</w:t>
      </w:r>
      <w:proofErr w:type="spellEnd"/>
      <w:r w:rsidR="00874663">
        <w:rPr>
          <w:rStyle w:val="20"/>
          <w:rFonts w:eastAsiaTheme="minorHAnsi"/>
          <w:szCs w:val="24"/>
          <w:lang w:val="ky-KG"/>
        </w:rPr>
        <w:t xml:space="preserve"> иштетүү жана коштоо </w:t>
      </w:r>
      <w:r w:rsidR="00874663" w:rsidRPr="00874663">
        <w:rPr>
          <w:rStyle w:val="20"/>
          <w:rFonts w:eastAsiaTheme="minorHAnsi"/>
          <w:szCs w:val="24"/>
          <w:lang w:val="ky-KG"/>
        </w:rPr>
        <w:t>үчүн</w:t>
      </w:r>
      <w:r w:rsidR="00874663">
        <w:rPr>
          <w:rStyle w:val="20"/>
          <w:rFonts w:eastAsiaTheme="minorHAnsi"/>
          <w:szCs w:val="24"/>
          <w:lang w:val="ky-KG"/>
        </w:rPr>
        <w:t xml:space="preserve"> жооптуу болгон уюм;</w:t>
      </w:r>
    </w:p>
    <w:p w:rsidR="00141A3B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874663">
        <w:rPr>
          <w:rStyle w:val="21"/>
          <w:rFonts w:eastAsiaTheme="minorHAnsi"/>
          <w:b w:val="0"/>
          <w:szCs w:val="24"/>
          <w:lang w:val="ky-KG"/>
        </w:rPr>
        <w:lastRenderedPageBreak/>
        <w:t>товар</w:t>
      </w:r>
      <w:r w:rsidR="004B29A0" w:rsidRPr="00874663">
        <w:rPr>
          <w:rStyle w:val="21"/>
          <w:rFonts w:eastAsiaTheme="minorHAnsi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141A3B" w:rsidRPr="00C21594">
        <w:rPr>
          <w:rStyle w:val="20"/>
          <w:rFonts w:eastAsiaTheme="minorHAnsi"/>
          <w:szCs w:val="24"/>
          <w:lang w:val="ky-KG"/>
        </w:rPr>
        <w:t xml:space="preserve">материалдык-буюм формасына ээ </w:t>
      </w:r>
      <w:r w:rsidR="00874663">
        <w:rPr>
          <w:rStyle w:val="20"/>
          <w:rFonts w:eastAsiaTheme="minorHAnsi"/>
          <w:szCs w:val="24"/>
          <w:lang w:val="ky-KG"/>
        </w:rPr>
        <w:t xml:space="preserve">жана сатып өткөрүү </w:t>
      </w:r>
      <w:r w:rsidR="00874663" w:rsidRPr="00874663">
        <w:rPr>
          <w:rStyle w:val="20"/>
          <w:rFonts w:eastAsiaTheme="minorHAnsi"/>
          <w:szCs w:val="24"/>
          <w:lang w:val="ky-KG"/>
        </w:rPr>
        <w:t>үчүн</w:t>
      </w:r>
      <w:r w:rsidR="00874663">
        <w:rPr>
          <w:rStyle w:val="20"/>
          <w:rFonts w:eastAsiaTheme="minorHAnsi"/>
          <w:szCs w:val="24"/>
          <w:lang w:val="ky-KG"/>
        </w:rPr>
        <w:t xml:space="preserve"> арналган </w:t>
      </w:r>
      <w:r w:rsidR="00141A3B" w:rsidRPr="00C21594">
        <w:rPr>
          <w:rStyle w:val="20"/>
          <w:rFonts w:eastAsiaTheme="minorHAnsi"/>
          <w:szCs w:val="24"/>
          <w:lang w:val="ky-KG"/>
        </w:rPr>
        <w:t>ар кандай мүлк</w:t>
      </w:r>
      <w:r w:rsidR="00C07770" w:rsidRPr="00C21594">
        <w:rPr>
          <w:rStyle w:val="20"/>
          <w:rFonts w:eastAsiaTheme="minorHAnsi"/>
          <w:szCs w:val="24"/>
          <w:lang w:val="ky-KG"/>
        </w:rPr>
        <w:t>;</w:t>
      </w:r>
    </w:p>
    <w:p w:rsidR="00141A3B" w:rsidRPr="00C21594" w:rsidRDefault="00F7224D" w:rsidP="00360BEC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C21594">
        <w:rPr>
          <w:rStyle w:val="21"/>
          <w:rFonts w:eastAsiaTheme="minorHAnsi"/>
          <w:b w:val="0"/>
          <w:szCs w:val="24"/>
          <w:lang w:val="ky-KG"/>
        </w:rPr>
        <w:t>ы</w:t>
      </w:r>
      <w:r w:rsidR="00141A3B" w:rsidRPr="00C21594">
        <w:rPr>
          <w:rStyle w:val="21"/>
          <w:rFonts w:eastAsiaTheme="minorHAnsi"/>
          <w:b w:val="0"/>
          <w:szCs w:val="24"/>
          <w:lang w:val="ky-KG"/>
        </w:rPr>
        <w:t>йгарым укуктуу</w:t>
      </w:r>
      <w:r w:rsidRPr="00C21594">
        <w:rPr>
          <w:rStyle w:val="21"/>
          <w:rFonts w:eastAsiaTheme="minorHAnsi"/>
          <w:b w:val="0"/>
          <w:szCs w:val="24"/>
          <w:lang w:val="ky-KG"/>
        </w:rPr>
        <w:t xml:space="preserve"> орган</w:t>
      </w:r>
      <w:r w:rsidR="004B29A0" w:rsidRPr="00C21594">
        <w:rPr>
          <w:rStyle w:val="21"/>
          <w:rFonts w:eastAsiaTheme="minorHAnsi"/>
          <w:b w:val="0"/>
          <w:szCs w:val="24"/>
          <w:lang w:val="ky-KG"/>
        </w:rPr>
        <w:t xml:space="preserve"> </w:t>
      </w:r>
      <w:r w:rsidR="00360BEC" w:rsidRPr="00C2159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="00360BEC">
        <w:rPr>
          <w:rStyle w:val="20"/>
          <w:rFonts w:eastAsiaTheme="minorHAnsi"/>
          <w:szCs w:val="24"/>
          <w:lang w:val="ky-KG"/>
        </w:rPr>
        <w:t>“</w:t>
      </w:r>
      <w:r w:rsidR="00C07770" w:rsidRPr="00C21594">
        <w:rPr>
          <w:rStyle w:val="20"/>
          <w:rFonts w:eastAsiaTheme="minorHAnsi"/>
          <w:szCs w:val="24"/>
          <w:lang w:val="ky-KG"/>
        </w:rPr>
        <w:t>Товарларды маркалоо</w:t>
      </w:r>
      <w:r w:rsidR="00360BEC">
        <w:rPr>
          <w:rStyle w:val="20"/>
          <w:rFonts w:eastAsiaTheme="minorHAnsi"/>
          <w:szCs w:val="24"/>
          <w:lang w:val="ky-KG"/>
        </w:rPr>
        <w:t>”</w:t>
      </w:r>
      <w:r w:rsidR="00C07770" w:rsidRPr="00C21594">
        <w:rPr>
          <w:rStyle w:val="20"/>
          <w:rFonts w:eastAsiaTheme="minorHAnsi"/>
          <w:szCs w:val="24"/>
          <w:lang w:val="ky-KG"/>
        </w:rPr>
        <w:t xml:space="preserve"> </w:t>
      </w:r>
      <w:proofErr w:type="spellStart"/>
      <w:r w:rsidR="006A0414">
        <w:rPr>
          <w:rStyle w:val="20"/>
          <w:rFonts w:eastAsiaTheme="minorHAnsi"/>
          <w:szCs w:val="24"/>
          <w:lang w:val="ky-KG"/>
        </w:rPr>
        <w:t>АМС</w:t>
      </w:r>
      <w:r w:rsidR="00320605">
        <w:rPr>
          <w:rStyle w:val="20"/>
          <w:rFonts w:eastAsiaTheme="minorHAnsi"/>
          <w:szCs w:val="24"/>
          <w:lang w:val="ky-KG"/>
        </w:rPr>
        <w:t>ти</w:t>
      </w:r>
      <w:proofErr w:type="spellEnd"/>
      <w:r w:rsidR="00320605" w:rsidRPr="00C21594">
        <w:rPr>
          <w:rStyle w:val="20"/>
          <w:rFonts w:eastAsiaTheme="minorHAnsi"/>
          <w:szCs w:val="24"/>
          <w:lang w:val="ky-KG"/>
        </w:rPr>
        <w:t xml:space="preserve"> </w:t>
      </w:r>
      <w:r w:rsidR="00C07770" w:rsidRPr="00C21594">
        <w:rPr>
          <w:rStyle w:val="20"/>
          <w:rFonts w:eastAsiaTheme="minorHAnsi"/>
          <w:szCs w:val="24"/>
          <w:lang w:val="ky-KG"/>
        </w:rPr>
        <w:t xml:space="preserve">киргизүүгө жана башкарууга жооптуу </w:t>
      </w:r>
      <w:r w:rsidR="00320605">
        <w:rPr>
          <w:rStyle w:val="20"/>
          <w:rFonts w:eastAsiaTheme="minorHAnsi"/>
          <w:szCs w:val="24"/>
          <w:lang w:val="ky-KG"/>
        </w:rPr>
        <w:t>ыйгарым укуктуу</w:t>
      </w:r>
      <w:r w:rsidR="00C07770" w:rsidRPr="00C21594">
        <w:rPr>
          <w:rStyle w:val="20"/>
          <w:rFonts w:eastAsiaTheme="minorHAnsi"/>
          <w:szCs w:val="24"/>
          <w:lang w:val="ky-KG"/>
        </w:rPr>
        <w:t xml:space="preserve"> салык</w:t>
      </w:r>
      <w:r w:rsidR="00320605">
        <w:rPr>
          <w:rStyle w:val="20"/>
          <w:rFonts w:eastAsiaTheme="minorHAnsi"/>
          <w:szCs w:val="24"/>
          <w:lang w:val="ky-KG"/>
        </w:rPr>
        <w:t xml:space="preserve"> органы.</w:t>
      </w:r>
    </w:p>
    <w:p w:rsidR="00B950AC" w:rsidRDefault="006E038B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Ушул </w:t>
      </w:r>
      <w:r w:rsidR="0032060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Тартипте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пайдаланылган башка түшүнүктөр Кыргыз Республикасынын мыйзамдарында аныкталган мааниде </w:t>
      </w:r>
      <w:r w:rsidR="005672A4">
        <w:rPr>
          <w:rFonts w:ascii="Times New Roman" w:eastAsia="Times New Roman" w:hAnsi="Times New Roman" w:cs="Times New Roman"/>
          <w:sz w:val="28"/>
          <w:szCs w:val="24"/>
          <w:lang w:val="ky-KG"/>
        </w:rPr>
        <w:t>колдонулат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6A0414" w:rsidRDefault="006E038B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Товарларда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Тизмеге киргизилген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икациялоо каражаттарынын болушу аларды</w:t>
      </w:r>
      <w:r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Кыргыз Республикасынын аймагында 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сактоо (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технологиялык процесске ылайык буюмдарды </w:t>
      </w:r>
      <w:proofErr w:type="spellStart"/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оого</w:t>
      </w:r>
      <w:proofErr w:type="spellEnd"/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чейин өндүрүүчү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тарабынан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сактоо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дон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бажылык контролдоо 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үчүн сактоо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дон тышкары) 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сатып өткөрүү, ташуу (эл аралык транзитти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н бажылык жол-жобосуна жайгаштырылган товарлардан тышкары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)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A0414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үчүн зарыл болгон шарттардын бири болуп саналат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9A18B3" w:rsidRPr="009A18B3" w:rsidRDefault="003A3629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4"/>
          <w:lang w:val="ky-KG" w:bidi="ru-RU"/>
        </w:rPr>
      </w:pP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ЕАЭБ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дин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бажы аймагына </w:t>
      </w:r>
      <w:proofErr w:type="spellStart"/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м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аркалануучу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</w:t>
      </w:r>
      <w:r w:rsidR="009A18B3" w:rsidRPr="009A18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D6E4A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ташып </w:t>
      </w:r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>киргизген</w:t>
      </w:r>
      <w:r w:rsidR="001D6E4A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</w:t>
      </w:r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товарларды, анын ичинде бажы транзитинин бажы жол-жобосуна ылайык </w:t>
      </w:r>
      <w:proofErr w:type="spellStart"/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>ЕАЭБдин</w:t>
      </w:r>
      <w:proofErr w:type="spellEnd"/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мүчө мамлекеттеринин аймагы аркылуу өткөрүлүүчү</w:t>
      </w:r>
      <w:r w:rsidR="001D6E4A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товарларды </w:t>
      </w:r>
      <w:r w:rsidR="009A18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ички </w:t>
      </w:r>
      <w:r w:rsidR="009A18B3" w:rsidRPr="004A39F2">
        <w:rPr>
          <w:rStyle w:val="20"/>
          <w:rFonts w:eastAsiaTheme="minorHAnsi"/>
          <w:szCs w:val="24"/>
          <w:lang w:val="ky-KG"/>
        </w:rPr>
        <w:t>керектөө</w:t>
      </w:r>
      <w:r w:rsidR="009A18B3">
        <w:rPr>
          <w:rStyle w:val="20"/>
          <w:rFonts w:eastAsiaTheme="minorHAnsi"/>
          <w:szCs w:val="24"/>
          <w:lang w:val="ky-KG"/>
        </w:rPr>
        <w:t xml:space="preserve"> максатында чыгаруунун </w:t>
      </w:r>
      <w:r w:rsidR="009A18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бажы жол-жобосуна жайгаштыруу </w:t>
      </w:r>
      <w:r w:rsidR="009A18B3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үчүн</w:t>
      </w:r>
      <w:r w:rsidR="009A18B3" w:rsidRPr="009A18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товарларды Кыргыз Республикасына ташып киргизгенге чейин товарларды </w:t>
      </w:r>
      <w:r w:rsidR="001D6E4A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</w:t>
      </w:r>
      <w:r w:rsidR="001D6E4A">
        <w:rPr>
          <w:rFonts w:ascii="Times New Roman" w:eastAsia="Times New Roman" w:hAnsi="Times New Roman" w:cs="Times New Roman"/>
          <w:sz w:val="28"/>
          <w:szCs w:val="24"/>
          <w:lang w:val="ky-KG"/>
        </w:rPr>
        <w:t>икациялоо каражаттары менен</w:t>
      </w:r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маркалайт</w:t>
      </w:r>
      <w:proofErr w:type="spellEnd"/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ошол субъекттин кампа жайларында же </w:t>
      </w:r>
      <w:r w:rsidR="00605D36" w:rsidRPr="004A39F2">
        <w:rPr>
          <w:rStyle w:val="20"/>
          <w:rFonts w:eastAsiaTheme="minorHAnsi"/>
          <w:szCs w:val="24"/>
          <w:lang w:val="ky-KG"/>
        </w:rPr>
        <w:t>бажы</w:t>
      </w:r>
      <w:r w:rsidR="00605D36">
        <w:rPr>
          <w:rStyle w:val="20"/>
          <w:rFonts w:eastAsiaTheme="minorHAnsi"/>
          <w:szCs w:val="24"/>
          <w:lang w:val="ky-KG"/>
        </w:rPr>
        <w:t xml:space="preserve"> иши</w:t>
      </w:r>
      <w:r w:rsidR="00605D36" w:rsidRPr="004A39F2">
        <w:rPr>
          <w:rStyle w:val="20"/>
          <w:rFonts w:eastAsiaTheme="minorHAnsi"/>
          <w:szCs w:val="24"/>
          <w:lang w:val="ky-KG"/>
        </w:rPr>
        <w:t xml:space="preserve"> чөйрөсүндө</w:t>
      </w:r>
      <w:r w:rsidR="00605D36">
        <w:rPr>
          <w:rStyle w:val="20"/>
          <w:rFonts w:eastAsiaTheme="minorHAnsi"/>
          <w:szCs w:val="24"/>
          <w:lang w:val="ky-KG"/>
        </w:rPr>
        <w:t>гү</w:t>
      </w:r>
      <w:r w:rsidR="00605D36" w:rsidRPr="004A39F2">
        <w:rPr>
          <w:rStyle w:val="20"/>
          <w:rFonts w:eastAsiaTheme="minorHAnsi"/>
          <w:szCs w:val="24"/>
          <w:lang w:val="ky-KG"/>
        </w:rPr>
        <w:t xml:space="preserve"> ыйгарым укуктуу мамлекеттик орган тарабынан бекитилген </w:t>
      </w:r>
      <w:proofErr w:type="spellStart"/>
      <w:r w:rsidR="00605D36" w:rsidRPr="004A39F2">
        <w:rPr>
          <w:rStyle w:val="20"/>
          <w:rFonts w:eastAsiaTheme="minorHAnsi"/>
          <w:szCs w:val="24"/>
          <w:lang w:val="ky-KG"/>
        </w:rPr>
        <w:t>реестрге</w:t>
      </w:r>
      <w:proofErr w:type="spellEnd"/>
      <w:r w:rsidR="00605D36" w:rsidRPr="004A39F2">
        <w:rPr>
          <w:rStyle w:val="20"/>
          <w:rFonts w:eastAsiaTheme="minorHAnsi"/>
          <w:szCs w:val="24"/>
          <w:lang w:val="ky-KG"/>
        </w:rPr>
        <w:t xml:space="preserve"> киргизилген убактылуу сактоо кампаларында</w:t>
      </w:r>
      <w:r w:rsidR="00605D36" w:rsidRP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товарларды ички </w:t>
      </w:r>
      <w:r w:rsidR="00605D36" w:rsidRPr="004A39F2">
        <w:rPr>
          <w:rStyle w:val="20"/>
          <w:rFonts w:eastAsiaTheme="minorHAnsi"/>
          <w:szCs w:val="24"/>
          <w:lang w:val="ky-KG"/>
        </w:rPr>
        <w:t>керектөө</w:t>
      </w:r>
      <w:r w:rsidR="00605D36">
        <w:rPr>
          <w:rStyle w:val="20"/>
          <w:rFonts w:eastAsiaTheme="minorHAnsi"/>
          <w:szCs w:val="24"/>
          <w:lang w:val="ky-KG"/>
        </w:rPr>
        <w:t xml:space="preserve"> максатында чыгаруунун </w:t>
      </w:r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бажы жол-жобосуна </w:t>
      </w:r>
      <w:proofErr w:type="spellStart"/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>жайгаштыруудан</w:t>
      </w:r>
      <w:proofErr w:type="spellEnd"/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кийин</w:t>
      </w:r>
      <w:r w:rsidR="00605D36" w:rsidRPr="00605D3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05D36" w:rsidRP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</w:t>
      </w:r>
      <w:r w:rsidR="00605D36">
        <w:rPr>
          <w:rFonts w:ascii="Times New Roman" w:eastAsia="Times New Roman" w:hAnsi="Times New Roman" w:cs="Times New Roman"/>
          <w:sz w:val="28"/>
          <w:szCs w:val="24"/>
          <w:lang w:val="ky-KG"/>
        </w:rPr>
        <w:t>икациялоо каражаттары менен маркалашы мүмкүн.</w:t>
      </w:r>
    </w:p>
    <w:p w:rsidR="00F514BE" w:rsidRPr="004A39F2" w:rsidRDefault="00F514BE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20"/>
          <w:rFonts w:eastAsia="Calibri"/>
          <w:szCs w:val="24"/>
          <w:lang w:val="ky-KG" w:bidi="ar-SA"/>
        </w:rPr>
      </w:pPr>
      <w:proofErr w:type="spellStart"/>
      <w:r w:rsidRPr="004A39F2">
        <w:rPr>
          <w:rStyle w:val="20"/>
          <w:rFonts w:eastAsiaTheme="minorHAnsi"/>
          <w:szCs w:val="24"/>
          <w:lang w:val="ky-KG"/>
        </w:rPr>
        <w:t>ЕАЭБге</w:t>
      </w:r>
      <w:proofErr w:type="spellEnd"/>
      <w:r w:rsidRPr="004A39F2">
        <w:rPr>
          <w:rStyle w:val="20"/>
          <w:rFonts w:eastAsiaTheme="minorHAnsi"/>
          <w:szCs w:val="24"/>
          <w:lang w:val="ky-KG"/>
        </w:rPr>
        <w:t xml:space="preserve"> мүчө</w:t>
      </w:r>
      <w:r w:rsidR="00E443E4">
        <w:rPr>
          <w:rStyle w:val="20"/>
          <w:rFonts w:eastAsiaTheme="minorHAnsi"/>
          <w:szCs w:val="24"/>
          <w:lang w:val="ky-KG"/>
        </w:rPr>
        <w:t xml:space="preserve"> </w:t>
      </w:r>
      <w:r w:rsidRPr="004A39F2">
        <w:rPr>
          <w:rStyle w:val="20"/>
          <w:rFonts w:eastAsiaTheme="minorHAnsi"/>
          <w:szCs w:val="24"/>
          <w:lang w:val="ky-KG"/>
        </w:rPr>
        <w:t xml:space="preserve">мамлекеттердин аймагынан </w:t>
      </w:r>
      <w:r w:rsidR="00FF50E3" w:rsidRPr="004A39F2">
        <w:rPr>
          <w:rStyle w:val="20"/>
          <w:rFonts w:eastAsiaTheme="minorHAnsi"/>
          <w:szCs w:val="24"/>
          <w:lang w:val="ky-KG"/>
        </w:rPr>
        <w:t xml:space="preserve">Кыргыз Республикасынын аймагына </w:t>
      </w:r>
      <w:proofErr w:type="spellStart"/>
      <w:r w:rsidR="00FF50E3" w:rsidRPr="004A39F2">
        <w:rPr>
          <w:rStyle w:val="20"/>
          <w:rFonts w:eastAsiaTheme="minorHAnsi"/>
          <w:szCs w:val="24"/>
          <w:lang w:val="ky-KG"/>
        </w:rPr>
        <w:t>маркалануучу</w:t>
      </w:r>
      <w:proofErr w:type="spellEnd"/>
      <w:r w:rsidR="00FF50E3" w:rsidRPr="004A39F2">
        <w:rPr>
          <w:rStyle w:val="20"/>
          <w:rFonts w:eastAsiaTheme="minorHAnsi"/>
          <w:szCs w:val="24"/>
          <w:lang w:val="ky-KG"/>
        </w:rPr>
        <w:t xml:space="preserve"> товарларды ташып </w:t>
      </w:r>
      <w:r w:rsidR="007A251F">
        <w:rPr>
          <w:rStyle w:val="20"/>
          <w:rFonts w:eastAsiaTheme="minorHAnsi"/>
          <w:szCs w:val="24"/>
          <w:lang w:val="ky-KG"/>
        </w:rPr>
        <w:t>ки</w:t>
      </w:r>
      <w:r w:rsidR="00BA2295">
        <w:rPr>
          <w:rStyle w:val="20"/>
          <w:rFonts w:eastAsiaTheme="minorHAnsi"/>
          <w:szCs w:val="24"/>
          <w:lang w:val="ky-KG"/>
        </w:rPr>
        <w:t>р</w:t>
      </w:r>
      <w:r w:rsidR="007A251F">
        <w:rPr>
          <w:rStyle w:val="20"/>
          <w:rFonts w:eastAsiaTheme="minorHAnsi"/>
          <w:szCs w:val="24"/>
          <w:lang w:val="ky-KG"/>
        </w:rPr>
        <w:t>гизүү менен</w:t>
      </w:r>
      <w:r w:rsidR="00FF50E3" w:rsidRPr="004A39F2">
        <w:rPr>
          <w:rStyle w:val="20"/>
          <w:rFonts w:eastAsiaTheme="minorHAnsi"/>
          <w:szCs w:val="24"/>
          <w:lang w:val="ky-KG"/>
        </w:rPr>
        <w:t xml:space="preserve"> </w:t>
      </w:r>
      <w:r w:rsidR="007A251F">
        <w:rPr>
          <w:rStyle w:val="20"/>
          <w:rFonts w:eastAsiaTheme="minorHAnsi"/>
          <w:szCs w:val="24"/>
          <w:lang w:val="ky-KG"/>
        </w:rPr>
        <w:t>алектенген</w:t>
      </w:r>
      <w:r w:rsidR="00FF50E3" w:rsidRPr="004A39F2">
        <w:rPr>
          <w:rStyle w:val="20"/>
          <w:rFonts w:eastAsiaTheme="minorHAnsi"/>
          <w:szCs w:val="24"/>
          <w:lang w:val="ky-KG"/>
        </w:rPr>
        <w:t xml:space="preserve"> экономикалык иш субъект </w:t>
      </w:r>
      <w:r w:rsidR="007A251F" w:rsidRPr="004A39F2">
        <w:rPr>
          <w:rStyle w:val="20"/>
          <w:rFonts w:eastAsiaTheme="minorHAnsi"/>
          <w:szCs w:val="24"/>
          <w:lang w:val="ky-KG"/>
        </w:rPr>
        <w:t>товарларды Кыргыз Республикасынын аймагына ташып кирг</w:t>
      </w:r>
      <w:r w:rsidR="007A251F">
        <w:rPr>
          <w:rStyle w:val="20"/>
          <w:rFonts w:eastAsiaTheme="minorHAnsi"/>
          <w:szCs w:val="24"/>
          <w:lang w:val="ky-KG"/>
        </w:rPr>
        <w:t>изүүгө</w:t>
      </w:r>
      <w:r w:rsidR="007A251F" w:rsidRPr="004A39F2">
        <w:rPr>
          <w:rStyle w:val="20"/>
          <w:rFonts w:eastAsiaTheme="minorHAnsi"/>
          <w:szCs w:val="24"/>
          <w:lang w:val="ky-KG"/>
        </w:rPr>
        <w:t xml:space="preserve"> чейин</w:t>
      </w:r>
      <w:r w:rsidR="007A251F">
        <w:rPr>
          <w:rStyle w:val="20"/>
          <w:rFonts w:eastAsiaTheme="minorHAnsi"/>
          <w:szCs w:val="24"/>
          <w:lang w:val="ky-KG"/>
        </w:rPr>
        <w:t xml:space="preserve"> аларды</w:t>
      </w:r>
      <w:r w:rsidR="007A251F" w:rsidRPr="004A39F2">
        <w:rPr>
          <w:rStyle w:val="20"/>
          <w:rFonts w:eastAsiaTheme="minorHAnsi"/>
          <w:szCs w:val="24"/>
          <w:lang w:val="ky-KG"/>
        </w:rPr>
        <w:t xml:space="preserve"> </w:t>
      </w:r>
      <w:r w:rsidR="002B5D2A" w:rsidRPr="004A39F2">
        <w:rPr>
          <w:rStyle w:val="20"/>
          <w:rFonts w:eastAsiaTheme="minorHAnsi"/>
          <w:szCs w:val="24"/>
          <w:lang w:val="ky-KG"/>
        </w:rPr>
        <w:t xml:space="preserve">санариптик идентификациялоо каражаттары менен </w:t>
      </w:r>
      <w:proofErr w:type="spellStart"/>
      <w:r w:rsidR="002B5D2A" w:rsidRPr="004A39F2">
        <w:rPr>
          <w:rStyle w:val="20"/>
          <w:rFonts w:eastAsiaTheme="minorHAnsi"/>
          <w:szCs w:val="24"/>
          <w:lang w:val="ky-KG"/>
        </w:rPr>
        <w:t>маркал</w:t>
      </w:r>
      <w:r w:rsidR="007A251F">
        <w:rPr>
          <w:rStyle w:val="20"/>
          <w:rFonts w:eastAsiaTheme="minorHAnsi"/>
          <w:szCs w:val="24"/>
          <w:lang w:val="ky-KG"/>
        </w:rPr>
        <w:t>айт</w:t>
      </w:r>
      <w:proofErr w:type="spellEnd"/>
      <w:r w:rsidR="002B5D2A" w:rsidRPr="004A39F2">
        <w:rPr>
          <w:rStyle w:val="20"/>
          <w:rFonts w:eastAsiaTheme="minorHAnsi"/>
          <w:szCs w:val="24"/>
          <w:lang w:val="ky-KG"/>
        </w:rPr>
        <w:t>.</w:t>
      </w:r>
    </w:p>
    <w:p w:rsidR="004B29A0" w:rsidRPr="009B44C8" w:rsidRDefault="004B29A0" w:rsidP="00360BEC">
      <w:pPr>
        <w:tabs>
          <w:tab w:val="left" w:pos="1134"/>
        </w:tabs>
        <w:ind w:firstLine="433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9B44C8" w:rsidRDefault="004B29A0" w:rsidP="00360BEC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9B44C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2</w:t>
      </w:r>
      <w:r w:rsidR="002B5D2A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-глава</w:t>
      </w:r>
      <w:r w:rsidRPr="009B44C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. </w:t>
      </w:r>
      <w:r w:rsidR="001F50C2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С</w:t>
      </w:r>
      <w:r w:rsidR="007A251F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алык </w:t>
      </w:r>
      <w:proofErr w:type="spellStart"/>
      <w:r w:rsidR="007A251F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төлөөчүлөрдү</w:t>
      </w:r>
      <w:proofErr w:type="spellEnd"/>
      <w:r w:rsidR="007A251F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маркалоо коддору </w:t>
      </w:r>
      <w:r w:rsidR="001F50C2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менен</w:t>
      </w:r>
    </w:p>
    <w:p w:rsidR="001F50C2" w:rsidRPr="001F50C2" w:rsidRDefault="001F50C2" w:rsidP="00360BEC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камсыз кылуу тартиби</w:t>
      </w:r>
    </w:p>
    <w:p w:rsidR="004B29A0" w:rsidRPr="009B44C8" w:rsidRDefault="004B29A0" w:rsidP="00360BEC">
      <w:pPr>
        <w:tabs>
          <w:tab w:val="left" w:pos="1134"/>
        </w:tabs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1F50C2" w:rsidRPr="004A39F2" w:rsidRDefault="0042699F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Салык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төлөөчүлөрдү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8251B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коддору менен камсыз кылуу 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7A251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аркылуу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8251B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жүргүзүлөт</w:t>
      </w:r>
      <w:r w:rsidR="00F7224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42699F" w:rsidRPr="004A39F2" w:rsidRDefault="007A26B9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идентификациялоо каражаттарын түзүү үчүн</w:t>
      </w:r>
      <w:r w:rsidR="004B29A0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т</w:t>
      </w:r>
      <w:r w:rsidR="0042699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оварларды </w:t>
      </w:r>
      <w:proofErr w:type="spellStart"/>
      <w:r w:rsidR="0042699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="0042699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коддору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ушул Тартиптин 1-тиркемесине ылайык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“</w:t>
      </w:r>
      <w:r w:rsidR="007A251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7A251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АМСт</w:t>
      </w:r>
      <w:r w:rsidR="007A251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е</w:t>
      </w:r>
      <w:proofErr w:type="spellEnd"/>
      <w:r w:rsidR="007A251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түзүлгөн</w:t>
      </w:r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алууга </w:t>
      </w:r>
      <w:proofErr w:type="spellStart"/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өтүнмөнүн</w:t>
      </w:r>
      <w:proofErr w:type="spellEnd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негизинде (мындан ары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-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="00BF271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)</w:t>
      </w:r>
      <w:r w:rsidR="009D4BC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ый</w:t>
      </w:r>
      <w:r w:rsidR="00F7224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гарым укуктуу органдын 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расмий </w:t>
      </w:r>
      <w:r w:rsidR="00F7224D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сайтында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с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алык төлөөчүнүн жеке кабинети аркылуу 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берилет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D408B7" w:rsidRPr="004A39F2" w:rsidRDefault="00D408B7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Салык төлөөчүнүн жеке кабинетине кирүү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гө уруксат алуу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тартиби ыйгарым укуктуу ор</w:t>
      </w:r>
      <w:r w:rsidR="009D4BC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ган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тарабынан аныкталат.</w:t>
      </w:r>
    </w:p>
    <w:p w:rsidR="004B29A0" w:rsidRPr="004A39F2" w:rsidRDefault="00A66EB9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 кодун берүү же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берүүдөн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баш тартуу жөнүндө чечим </w:t>
      </w:r>
      <w:r w:rsidR="00DD0BE6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техникалык оператор тарабынан кабыл алынат жана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</w:t>
      </w:r>
      <w:r w:rsidR="00945E45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ушул </w:t>
      </w:r>
      <w:r w:rsidR="00945E45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Тартиптин 2-тиркесине</w:t>
      </w:r>
      <w:r w:rsidR="00DD0BE6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ылайык </w:t>
      </w:r>
      <w:r w:rsid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“Товарларды маркалоо”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аркылуу </w:t>
      </w:r>
      <w:proofErr w:type="spellStart"/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өтүнмөнү</w:t>
      </w:r>
      <w:proofErr w:type="spellEnd"/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жөнөткөн</w:t>
      </w:r>
      <w:r w:rsidR="007A251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учурдан</w:t>
      </w:r>
      <w:r w:rsidR="00D408B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тартып эки жумуш күндөн ашпаган мөөнөттө </w:t>
      </w:r>
      <w:r w:rsidR="00E7687E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салык </w:t>
      </w:r>
      <w:proofErr w:type="spellStart"/>
      <w:r w:rsidR="00E7687E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төлөөчүгө</w:t>
      </w:r>
      <w:proofErr w:type="spellEnd"/>
      <w:r w:rsidR="00E7687E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жиберилет</w:t>
      </w:r>
      <w:r w:rsidR="00945E45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D719EB" w:rsidRPr="004A39F2" w:rsidRDefault="00360BEC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D719EB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D719EB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A3784B">
        <w:rPr>
          <w:rFonts w:ascii="Times New Roman" w:eastAsia="Times New Roman" w:hAnsi="Times New Roman" w:cs="Times New Roman"/>
          <w:sz w:val="28"/>
          <w:szCs w:val="24"/>
          <w:lang w:val="ky-KG"/>
        </w:rPr>
        <w:t>те</w:t>
      </w:r>
      <w:proofErr w:type="spellEnd"/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DE0183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 код</w:t>
      </w:r>
      <w:r w:rsidR="00A3784B">
        <w:rPr>
          <w:rFonts w:ascii="Times New Roman" w:eastAsia="Times New Roman" w:hAnsi="Times New Roman" w:cs="Times New Roman"/>
          <w:sz w:val="28"/>
          <w:szCs w:val="24"/>
          <w:lang w:val="ky-KG"/>
        </w:rPr>
        <w:t>дор</w:t>
      </w:r>
      <w:r w:rsidR="00DE0183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у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жөнүндө маалымат</w:t>
      </w:r>
      <w:r w:rsidR="00DE0183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6 жыл</w:t>
      </w:r>
      <w:r w:rsidR="00A3784B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бою</w:t>
      </w:r>
      <w:r w:rsidR="00D719EB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сакта</w:t>
      </w:r>
      <w:r w:rsidR="00A3784B">
        <w:rPr>
          <w:rFonts w:ascii="Times New Roman" w:eastAsia="Times New Roman" w:hAnsi="Times New Roman" w:cs="Times New Roman"/>
          <w:sz w:val="28"/>
          <w:szCs w:val="24"/>
          <w:lang w:val="ky-KG"/>
        </w:rPr>
        <w:t>ла</w:t>
      </w:r>
      <w:r w:rsidR="00D719EB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т.</w:t>
      </w:r>
    </w:p>
    <w:p w:rsidR="00D719EB" w:rsidRPr="00A3784B" w:rsidRDefault="00D719EB" w:rsidP="00A3784B">
      <w:pPr>
        <w:tabs>
          <w:tab w:val="left" w:pos="1134"/>
        </w:tabs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D719EB" w:rsidRPr="00D719EB" w:rsidRDefault="004B29A0" w:rsidP="00360BEC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9D7001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3</w:t>
      </w:r>
      <w:r w:rsidR="00DE0183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-глава</w:t>
      </w:r>
      <w:r w:rsidRPr="009D7001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. </w:t>
      </w:r>
      <w:r w:rsidR="00A3784B" w:rsidRPr="00A3784B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Маркалоо </w:t>
      </w:r>
      <w:r w:rsidR="001133F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коддордун </w:t>
      </w:r>
      <w:r w:rsidR="00D719EB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колдонуу тартиби</w:t>
      </w:r>
    </w:p>
    <w:p w:rsidR="00D719EB" w:rsidRPr="00A3784B" w:rsidRDefault="00D719EB" w:rsidP="00A3784B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7B2569" w:rsidRPr="004A39F2" w:rsidRDefault="001C4916" w:rsidP="001133F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алгандан кийин салык төлөөчү</w:t>
      </w:r>
      <w:r w:rsidR="004B29A0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м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аркалоо кодун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Data </w:t>
      </w:r>
      <w:proofErr w:type="spellStart"/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Matrix</w:t>
      </w:r>
      <w:proofErr w:type="spellEnd"/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эки өлчөмдүү штрих коду түрүндө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материалдык алып жүрүүчүгө (товар, товарды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н керектөө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таңга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гы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, экинчи таңгак же этикетка)</w:t>
      </w:r>
      <w:r w:rsidR="001133F8" w:rsidRP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бастыруу менен</w:t>
      </w:r>
      <w:r w:rsidR="001133F8" w:rsidRP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идентификациялоо каражаттары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н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өз алдынча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түзүүнү</w:t>
      </w:r>
      <w:r w:rsidR="00761275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7433B2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камсыз кылат.</w:t>
      </w:r>
    </w:p>
    <w:p w:rsidR="007B2569" w:rsidRPr="004A39F2" w:rsidRDefault="00721D90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</w:t>
      </w:r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анариптик идентификациялоо каражаттарынын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окул</w:t>
      </w:r>
      <w:r w:rsidR="00BA229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ушуна тоскоол болуучу кандайдыр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бир элементтерди </w:t>
      </w:r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идентификациялоо каражаттарын</w:t>
      </w:r>
      <w:r w:rsidR="00765C02">
        <w:rPr>
          <w:rFonts w:ascii="Times New Roman" w:eastAsia="Times New Roman" w:hAnsi="Times New Roman" w:cs="Times New Roman"/>
          <w:sz w:val="28"/>
          <w:szCs w:val="24"/>
          <w:lang w:val="ky-KG"/>
        </w:rPr>
        <w:t>ын</w:t>
      </w:r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үстүнөн </w:t>
      </w:r>
      <w:proofErr w:type="spellStart"/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чаптоого</w:t>
      </w:r>
      <w:proofErr w:type="spellEnd"/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жол берилбейт</w:t>
      </w:r>
      <w:r w:rsidR="007B2569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</w:p>
    <w:p w:rsidR="00721D90" w:rsidRPr="004A39F2" w:rsidRDefault="009D7001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га</w:t>
      </w:r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(же) алардын </w:t>
      </w:r>
      <w:proofErr w:type="spellStart"/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таңгагына</w:t>
      </w:r>
      <w:proofErr w:type="spellEnd"/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санариптик идентификациялоо каражаттарын кайра пайдалануу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1133F8" w:rsidRP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мүмкүн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дүгүн</w:t>
      </w:r>
      <w:proofErr w:type="spellEnd"/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жокко чыгаруучу</w:t>
      </w:r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ыкма менен санариптик идентификациялоо каражаттарын бастыруу жолу менен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</w:t>
      </w:r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маркаланат</w:t>
      </w:r>
      <w:proofErr w:type="spellEnd"/>
      <w:r w:rsidR="00132517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132517" w:rsidRPr="004A39F2" w:rsidRDefault="00132517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Ушул Тартиптин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жоболорун бузуу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менен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маркаланган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1133F8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маркаланбаган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катары каралат.</w:t>
      </w:r>
    </w:p>
    <w:p w:rsidR="00132517" w:rsidRPr="004A39F2" w:rsidRDefault="00132517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аймагында өндүрүлгөн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C740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идентификациялоо каражаттары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менен маркалоо,</w:t>
      </w:r>
      <w:r w:rsidR="00CC740F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уучу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продукцияны өндүрүүнүн технологиялык процесси аяктагандан кийин 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же өндүрүү процессинде жүргүзүлөт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132517" w:rsidRPr="004A39F2" w:rsidRDefault="00132517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Сатып алуучу мурда сатып алган то</w:t>
      </w:r>
      <w:r w:rsidR="005E717E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варды кайтарып берүүдө тов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ардагы санариптик идентификациялоо каражаты бузулган же жок бол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гон учурда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товарды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жаңы санариптик идентификациялоо каражаты менен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маркалоого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милдеттүү.</w:t>
      </w:r>
    </w:p>
    <w:p w:rsidR="00132517" w:rsidRDefault="00132517" w:rsidP="00CC740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Кайтары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п берил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г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н товарды маркалоо үчүн</w:t>
      </w:r>
      <w:r w:rsidR="0072111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 ушул Тартиптин 2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-</w:t>
      </w:r>
      <w:r w:rsidR="005E717E">
        <w:rPr>
          <w:rFonts w:ascii="Times New Roman" w:eastAsia="Times New Roman" w:hAnsi="Times New Roman" w:cs="Times New Roman"/>
          <w:sz w:val="28"/>
          <w:szCs w:val="24"/>
          <w:lang w:val="ky-KG"/>
        </w:rPr>
        <w:t>главасына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ылайык маркалоо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алууга милдеттүү, 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мында сатып алуучу менен сатуучунун ортосунда аты-жөнүн, салык төлөөчүнүн, сатып алуучунун идентификациялык номерин жана кайтарып берүүнүн себептерин көрсөтүү менен эркин формада түзүлгөн</w:t>
      </w:r>
      <w:r w:rsidR="00CC740F" w:rsidRPr="00CC740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товарды кайтарып берүү жөнүндө акт тиркелет</w:t>
      </w:r>
      <w:r w:rsidR="00073EB8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073EB8" w:rsidRPr="004A39F2" w:rsidRDefault="00073EB8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Санариптик идентификациялоо каражаттары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н</w:t>
      </w:r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башка салык </w:t>
      </w:r>
      <w:proofErr w:type="spellStart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төлөөчүгө</w:t>
      </w:r>
      <w:proofErr w:type="spellEnd"/>
      <w:r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өткөрүп бер</w:t>
      </w:r>
      <w:r w:rsidR="00721111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үүгө жана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721111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пайдаланууга </w:t>
      </w:r>
      <w:r w:rsidR="00CC740F">
        <w:rPr>
          <w:rFonts w:ascii="Times New Roman" w:eastAsia="Times New Roman" w:hAnsi="Times New Roman" w:cs="Times New Roman"/>
          <w:sz w:val="28"/>
          <w:szCs w:val="24"/>
          <w:lang w:val="ky-KG"/>
        </w:rPr>
        <w:t>болбойт</w:t>
      </w:r>
      <w:r w:rsidR="00721111" w:rsidRPr="004A39F2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073EB8" w:rsidRDefault="00073EB8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Башка салык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төлөнүүчүгө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берилген санариптик идентификациялоо каражаттарын пайдаланууда товар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маркаланбаган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деп эсептелет.</w:t>
      </w:r>
    </w:p>
    <w:p w:rsidR="004B29A0" w:rsidRPr="00C91964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073EB8" w:rsidRPr="00073EB8" w:rsidRDefault="004B29A0" w:rsidP="00360BEC">
      <w:pPr>
        <w:shd w:val="clear" w:color="auto" w:fill="FFFFFF" w:themeFill="background1"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4B29A0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BB6FFB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-глава</w:t>
      </w:r>
      <w:r w:rsidRPr="004B29A0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073EB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Пайдаланылбаган </w:t>
      </w:r>
      <w:r w:rsidR="00894163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маркалоо </w:t>
      </w:r>
      <w:proofErr w:type="spellStart"/>
      <w:r w:rsidR="00894163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коддорун</w:t>
      </w:r>
      <w:proofErr w:type="spellEnd"/>
      <w:r w:rsidR="00073EB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кайтарып берүү </w:t>
      </w:r>
    </w:p>
    <w:p w:rsidR="004B29A0" w:rsidRPr="004B29A0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94163" w:rsidRDefault="00894163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продукцияны өндүрүү же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 аймагына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ташып киргизүү токтотулган жана товарларды </w:t>
      </w:r>
      <w:proofErr w:type="spellStart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ЕАЭБ</w:t>
      </w:r>
      <w:r w:rsidR="00765C02">
        <w:rPr>
          <w:rFonts w:ascii="Times New Roman" w:eastAsia="Times New Roman" w:hAnsi="Times New Roman" w:cs="Times New Roman"/>
          <w:sz w:val="28"/>
          <w:szCs w:val="24"/>
          <w:lang w:val="ky-KG"/>
        </w:rPr>
        <w:t>дин</w:t>
      </w:r>
      <w:proofErr w:type="spellEnd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бажы аймагынын чегинен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сыртка ташып чыгарууну</w:t>
      </w:r>
      <w:r w:rsidRP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же алымсыз соода </w:t>
      </w:r>
      <w:proofErr w:type="spellStart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дүкөндөрүндө</w:t>
      </w:r>
      <w:proofErr w:type="spellEnd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сатып өткөрүүнү караштырган</w:t>
      </w:r>
      <w:r w:rsidRP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бажы жол-жоболору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на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жайгаштыруу</w:t>
      </w:r>
      <w:r w:rsidRP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учур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ун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да</w:t>
      </w:r>
      <w:r w:rsidRP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салык төлөөчү ушул Тартиптин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-тиркемесине ылайык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маркалоо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жараксыз деп таануу жөнүндө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өтүнмөнү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кайтар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ып берүүнүн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себептерин жана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ун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ун </w:t>
      </w:r>
      <w:proofErr w:type="spellStart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реестрин</w:t>
      </w:r>
      <w:proofErr w:type="spellEnd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көрсөтүү менен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с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алык төлөөчүнүн жеке кабинети аркылуу</w:t>
      </w:r>
      <w:r w:rsidRP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берүүгө милдеттүү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E638D7" w:rsidRPr="002D4308" w:rsidRDefault="00360BEC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“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Товарларды маркалоо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”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6A0414">
        <w:rPr>
          <w:rFonts w:ascii="Times New Roman" w:eastAsia="Times New Roman" w:hAnsi="Times New Roman" w:cs="Times New Roman"/>
          <w:sz w:val="28"/>
          <w:szCs w:val="24"/>
          <w:lang w:val="ky-KG"/>
        </w:rPr>
        <w:t>АМС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аркылуу </w:t>
      </w:r>
      <w:r w:rsid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proofErr w:type="spellStart"/>
      <w:r w:rsidR="00894163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жараксыз деп таануу жөнүндө </w:t>
      </w:r>
      <w:proofErr w:type="spellStart"/>
      <w:r w:rsidR="00894163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берилген</w:t>
      </w:r>
      <w:r w:rsidR="0089416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учурдан тартып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2 жумуш күндөн аш</w:t>
      </w:r>
      <w:r w:rsidR="00894163">
        <w:rPr>
          <w:rFonts w:ascii="Times New Roman" w:eastAsia="Times New Roman" w:hAnsi="Times New Roman" w:cs="Times New Roman"/>
          <w:sz w:val="28"/>
          <w:szCs w:val="24"/>
          <w:lang w:val="ky-KG"/>
        </w:rPr>
        <w:t>паган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мөөнөттө</w:t>
      </w:r>
      <w:r w:rsidR="005537CC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техникалык оператор ушул Тартиптин </w:t>
      </w:r>
      <w:r w:rsidR="00BA2295">
        <w:rPr>
          <w:rFonts w:ascii="Times New Roman" w:eastAsia="Times New Roman" w:hAnsi="Times New Roman" w:cs="Times New Roman"/>
          <w:sz w:val="28"/>
          <w:szCs w:val="24"/>
          <w:lang w:val="ky-KG"/>
        </w:rPr>
        <w:br/>
      </w:r>
      <w:r w:rsidR="005537CC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4-тиркемесине ылайык</w:t>
      </w:r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proofErr w:type="spellStart"/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="00B63550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жараксыз деп</w:t>
      </w:r>
      <w:r w:rsidR="00721111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таануу жөнүндө чечим чыгарат.</w:t>
      </w:r>
    </w:p>
    <w:p w:rsidR="00B63550" w:rsidRPr="002D4308" w:rsidRDefault="00B63550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Жараксыз деп таанылган</w:t>
      </w:r>
      <w:r w:rsidR="00C9125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proofErr w:type="spellStart"/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код</w:t>
      </w:r>
      <w:r w:rsidR="0077458F">
        <w:rPr>
          <w:rFonts w:ascii="Times New Roman" w:eastAsia="Times New Roman" w:hAnsi="Times New Roman" w:cs="Times New Roman"/>
          <w:sz w:val="28"/>
          <w:szCs w:val="24"/>
          <w:lang w:val="ky-KG"/>
        </w:rPr>
        <w:t>дор</w:t>
      </w:r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у</w:t>
      </w:r>
      <w:r w:rsidR="0077458F">
        <w:rPr>
          <w:rFonts w:ascii="Times New Roman" w:eastAsia="Times New Roman" w:hAnsi="Times New Roman" w:cs="Times New Roman"/>
          <w:sz w:val="28"/>
          <w:szCs w:val="24"/>
          <w:lang w:val="ky-KG"/>
        </w:rPr>
        <w:t>н</w:t>
      </w:r>
      <w:proofErr w:type="spellEnd"/>
      <w:r w:rsidR="00CD6C7F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андан ары пайдаланууга </w:t>
      </w:r>
      <w:r w:rsidR="0077458F">
        <w:rPr>
          <w:rFonts w:ascii="Times New Roman" w:eastAsia="Times New Roman" w:hAnsi="Times New Roman" w:cs="Times New Roman"/>
          <w:sz w:val="28"/>
          <w:szCs w:val="24"/>
          <w:lang w:val="ky-KG"/>
        </w:rPr>
        <w:t>болбойт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4B29A0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63550" w:rsidRPr="00B63550" w:rsidRDefault="004B29A0" w:rsidP="00360BEC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4B29A0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9B44C8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-</w:t>
      </w:r>
      <w:r w:rsidR="009B44C8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глава</w:t>
      </w:r>
      <w:r w:rsidRPr="004B29A0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B63550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Товарларды маркалоону контролдоо </w:t>
      </w:r>
    </w:p>
    <w:p w:rsidR="004B29A0" w:rsidRPr="004B29A0" w:rsidRDefault="004B29A0" w:rsidP="00360BE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63550" w:rsidRPr="002D4308" w:rsidRDefault="00555E45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Салык орган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ынын кызматы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төмөнкүлөрдү контролдойт:</w:t>
      </w:r>
    </w:p>
    <w:p w:rsidR="00555E45" w:rsidRPr="00360BEC" w:rsidRDefault="00805570" w:rsidP="00360BE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чекене жана дүң соода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га чыгарылган,</w:t>
      </w:r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Тизме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г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е </w:t>
      </w:r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киргизилген товарларда санариптик идентификациялоо каражаттарынын бар болуусун</w:t>
      </w:r>
      <w:r w:rsidR="00CD6C7F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</w:t>
      </w:r>
      <w:proofErr w:type="spellStart"/>
      <w:r w:rsidR="00CD6C7F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мыйзамдуулугун</w:t>
      </w:r>
      <w:proofErr w:type="spellEnd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; </w:t>
      </w:r>
    </w:p>
    <w:p w:rsidR="00805570" w:rsidRPr="00360BEC" w:rsidRDefault="00256965" w:rsidP="00360BE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ЕАЭБ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дин</w:t>
      </w:r>
      <w:proofErr w:type="spellEnd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мүчө </w:t>
      </w:r>
      <w:proofErr w:type="spellStart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мамлекеттеринен</w:t>
      </w:r>
      <w:proofErr w:type="spellEnd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импорттолуучу</w:t>
      </w:r>
      <w:proofErr w:type="spellEnd"/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,</w:t>
      </w:r>
      <w:r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Тизме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г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е киргизилген товарларда санариптик идентификациялоо каражаттарынын бар болуусун жана </w:t>
      </w:r>
      <w:proofErr w:type="spellStart"/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мыйзамдуулугун</w:t>
      </w:r>
      <w:proofErr w:type="spellEnd"/>
      <w:r w:rsidR="008F053F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E41886" w:rsidRDefault="0011040D" w:rsidP="00360BE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Бажы кызмат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ынын</w:t>
      </w:r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органдары </w:t>
      </w:r>
      <w:proofErr w:type="spellStart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ЕАЭБ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ге</w:t>
      </w:r>
      <w:proofErr w:type="spellEnd"/>
      <w:r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мүчө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болбогон </w:t>
      </w:r>
      <w:r w:rsidR="00E41886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мамлекеттер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д</w:t>
      </w:r>
      <w:r w:rsidR="00E41886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ен</w:t>
      </w:r>
      <w:r w:rsidR="00E41886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="00E41886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импорттолуучу</w:t>
      </w:r>
      <w:proofErr w:type="spellEnd"/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,</w:t>
      </w:r>
      <w:bookmarkStart w:id="0" w:name="_GoBack"/>
      <w:bookmarkEnd w:id="0"/>
      <w:r w:rsidR="00E41886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Тизме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г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е киргизилген</w:t>
      </w:r>
      <w:r w:rsidR="00E41886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41886" w:rsidRPr="00360BEC">
        <w:rPr>
          <w:rFonts w:ascii="Times New Roman" w:eastAsia="Times New Roman" w:hAnsi="Times New Roman" w:cs="Times New Roman"/>
          <w:sz w:val="28"/>
          <w:szCs w:val="24"/>
          <w:lang w:val="ky-KG"/>
        </w:rPr>
        <w:t>товарларда санариптик идентификациялоо каражаттарын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ын </w:t>
      </w:r>
      <w:r w:rsidR="00E41886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пайдаланылышын контрол</w:t>
      </w:r>
      <w:r w:rsid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дойт</w:t>
      </w:r>
      <w:r w:rsidR="00E41886" w:rsidRPr="002D4308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11040D" w:rsidRPr="00E41886" w:rsidRDefault="00E41886" w:rsidP="00D748D4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Тизмеге киргизилген товарларды Кыргыз Республикасынын аймагында өндүрүүчү, </w:t>
      </w:r>
      <w:proofErr w:type="spellStart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импорттоочу</w:t>
      </w:r>
      <w:proofErr w:type="spellEnd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жана/же сатып өткөрүүчү салык </w:t>
      </w:r>
      <w:proofErr w:type="spellStart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төлөөчүлөр</w:t>
      </w:r>
      <w:proofErr w:type="spellEnd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 санариптик идентификациялоо каражаттары менен </w:t>
      </w:r>
      <w:proofErr w:type="spellStart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белгиленген тартибин буз</w:t>
      </w:r>
      <w:r w:rsidR="00BA2295">
        <w:rPr>
          <w:rFonts w:ascii="Times New Roman" w:eastAsia="Times New Roman" w:hAnsi="Times New Roman" w:cs="Times New Roman"/>
          <w:sz w:val="28"/>
          <w:szCs w:val="24"/>
          <w:lang w:val="ky-KG"/>
        </w:rPr>
        <w:t>гандыгы</w:t>
      </w:r>
      <w:r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үчүн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020594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Кыргыз Республикасынын</w:t>
      </w:r>
      <w:r w:rsidR="00C91253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020594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мыйзамдарына ылайык</w:t>
      </w:r>
      <w:r w:rsidR="00163D03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020594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>жоопкерчилик тартышат.</w:t>
      </w:r>
      <w:r w:rsidR="009536A0" w:rsidRPr="00E4188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</w:p>
    <w:p w:rsidR="00721111" w:rsidRDefault="00360BEC" w:rsidP="00721111">
      <w:pPr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187960</wp:posOffset>
                </wp:positionV>
                <wp:extent cx="57531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 w="9525"/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705D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4.8pt" to="454.2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" strokecolor="black [3200]"/>
            </w:pict>
          </mc:Fallback>
        </mc:AlternateContent>
      </w:r>
    </w:p>
    <w:p w:rsidR="00721111" w:rsidRDefault="00721111" w:rsidP="00721111">
      <w:pPr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sectPr w:rsidR="00721111" w:rsidSect="00360BEC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5EC" w:rsidRDefault="002E05EC">
      <w:r>
        <w:separator/>
      </w:r>
    </w:p>
  </w:endnote>
  <w:endnote w:type="continuationSeparator" w:id="0">
    <w:p w:rsidR="002E05EC" w:rsidRDefault="002E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223484503"/>
      <w:docPartObj>
        <w:docPartGallery w:val="Page Numbers (Bottom of Page)"/>
        <w:docPartUnique/>
      </w:docPartObj>
    </w:sdtPr>
    <w:sdtEndPr/>
    <w:sdtContent>
      <w:p w:rsidR="00360BEC" w:rsidRPr="00360BEC" w:rsidRDefault="00360BEC">
        <w:pPr>
          <w:pStyle w:val="ab"/>
          <w:jc w:val="right"/>
          <w:rPr>
            <w:rFonts w:ascii="Times New Roman" w:hAnsi="Times New Roman" w:cs="Times New Roman"/>
            <w:sz w:val="24"/>
          </w:rPr>
        </w:pPr>
        <w:r w:rsidRPr="00360BEC">
          <w:rPr>
            <w:rFonts w:ascii="Times New Roman" w:hAnsi="Times New Roman" w:cs="Times New Roman"/>
            <w:sz w:val="24"/>
          </w:rPr>
          <w:fldChar w:fldCharType="begin"/>
        </w:r>
        <w:r w:rsidRPr="00360BEC">
          <w:rPr>
            <w:rFonts w:ascii="Times New Roman" w:hAnsi="Times New Roman" w:cs="Times New Roman"/>
            <w:sz w:val="24"/>
          </w:rPr>
          <w:instrText>PAGE   \* MERGEFORMAT</w:instrText>
        </w:r>
        <w:r w:rsidRPr="00360BEC">
          <w:rPr>
            <w:rFonts w:ascii="Times New Roman" w:hAnsi="Times New Roman" w:cs="Times New Roman"/>
            <w:sz w:val="24"/>
          </w:rPr>
          <w:fldChar w:fldCharType="separate"/>
        </w:r>
        <w:r w:rsidR="00765C02">
          <w:rPr>
            <w:rFonts w:ascii="Times New Roman" w:hAnsi="Times New Roman" w:cs="Times New Roman"/>
            <w:noProof/>
            <w:sz w:val="24"/>
          </w:rPr>
          <w:t>5</w:t>
        </w:r>
        <w:r w:rsidRPr="00360BEC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5EC" w:rsidRDefault="002E05EC">
      <w:r>
        <w:separator/>
      </w:r>
    </w:p>
  </w:footnote>
  <w:footnote w:type="continuationSeparator" w:id="0">
    <w:p w:rsidR="002E05EC" w:rsidRDefault="002E0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6551"/>
    <w:multiLevelType w:val="hybridMultilevel"/>
    <w:tmpl w:val="5D10C866"/>
    <w:lvl w:ilvl="0" w:tplc="930A54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F04D8D"/>
    <w:multiLevelType w:val="hybridMultilevel"/>
    <w:tmpl w:val="DF2C35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CB25CD"/>
    <w:multiLevelType w:val="hybridMultilevel"/>
    <w:tmpl w:val="A70642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73C0C"/>
    <w:multiLevelType w:val="hybridMultilevel"/>
    <w:tmpl w:val="59322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C6453"/>
    <w:multiLevelType w:val="hybridMultilevel"/>
    <w:tmpl w:val="98FA132E"/>
    <w:lvl w:ilvl="0" w:tplc="A1FE06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C830330"/>
    <w:multiLevelType w:val="hybridMultilevel"/>
    <w:tmpl w:val="08CA74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2DC693F"/>
    <w:multiLevelType w:val="hybridMultilevel"/>
    <w:tmpl w:val="25D4A2B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A6A2F2F"/>
    <w:multiLevelType w:val="hybridMultilevel"/>
    <w:tmpl w:val="6D42E3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2FD1525"/>
    <w:multiLevelType w:val="hybridMultilevel"/>
    <w:tmpl w:val="BD501C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97C6E4F"/>
    <w:multiLevelType w:val="hybridMultilevel"/>
    <w:tmpl w:val="3DE4CEF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4F"/>
    <w:rsid w:val="000021BC"/>
    <w:rsid w:val="00006415"/>
    <w:rsid w:val="00020594"/>
    <w:rsid w:val="00027CC0"/>
    <w:rsid w:val="00030ED1"/>
    <w:rsid w:val="00033496"/>
    <w:rsid w:val="000343E5"/>
    <w:rsid w:val="000348AB"/>
    <w:rsid w:val="0005540C"/>
    <w:rsid w:val="000578CA"/>
    <w:rsid w:val="00070D24"/>
    <w:rsid w:val="000737ED"/>
    <w:rsid w:val="00073EB8"/>
    <w:rsid w:val="0007513B"/>
    <w:rsid w:val="0007585E"/>
    <w:rsid w:val="000947C9"/>
    <w:rsid w:val="000A1315"/>
    <w:rsid w:val="000B27BC"/>
    <w:rsid w:val="000C0ACB"/>
    <w:rsid w:val="000D324B"/>
    <w:rsid w:val="000E31C9"/>
    <w:rsid w:val="00105F7C"/>
    <w:rsid w:val="0010658C"/>
    <w:rsid w:val="0011040D"/>
    <w:rsid w:val="001133F8"/>
    <w:rsid w:val="00115295"/>
    <w:rsid w:val="00131A12"/>
    <w:rsid w:val="00132517"/>
    <w:rsid w:val="00136E9A"/>
    <w:rsid w:val="00141A3B"/>
    <w:rsid w:val="001532B0"/>
    <w:rsid w:val="00153EF3"/>
    <w:rsid w:val="00157A0A"/>
    <w:rsid w:val="00163D03"/>
    <w:rsid w:val="001748E4"/>
    <w:rsid w:val="001859BE"/>
    <w:rsid w:val="0019325B"/>
    <w:rsid w:val="001B13BE"/>
    <w:rsid w:val="001B728B"/>
    <w:rsid w:val="001C2AC6"/>
    <w:rsid w:val="001C4916"/>
    <w:rsid w:val="001D6E4A"/>
    <w:rsid w:val="001E7059"/>
    <w:rsid w:val="001F2EC3"/>
    <w:rsid w:val="001F3A3B"/>
    <w:rsid w:val="001F50C2"/>
    <w:rsid w:val="00203CFC"/>
    <w:rsid w:val="00210AE1"/>
    <w:rsid w:val="00210AE7"/>
    <w:rsid w:val="00211DD4"/>
    <w:rsid w:val="002222FD"/>
    <w:rsid w:val="00226B59"/>
    <w:rsid w:val="002345F8"/>
    <w:rsid w:val="00256965"/>
    <w:rsid w:val="002630EA"/>
    <w:rsid w:val="00263301"/>
    <w:rsid w:val="002647BA"/>
    <w:rsid w:val="002722E8"/>
    <w:rsid w:val="0027305E"/>
    <w:rsid w:val="00297F97"/>
    <w:rsid w:val="002B02DB"/>
    <w:rsid w:val="002B3C06"/>
    <w:rsid w:val="002B4530"/>
    <w:rsid w:val="002B56AF"/>
    <w:rsid w:val="002B5D2A"/>
    <w:rsid w:val="002C2FD2"/>
    <w:rsid w:val="002C7CD8"/>
    <w:rsid w:val="002D4308"/>
    <w:rsid w:val="002E05EC"/>
    <w:rsid w:val="002E7AF4"/>
    <w:rsid w:val="0031694D"/>
    <w:rsid w:val="003203D6"/>
    <w:rsid w:val="00320605"/>
    <w:rsid w:val="00320F6D"/>
    <w:rsid w:val="0032262A"/>
    <w:rsid w:val="00326086"/>
    <w:rsid w:val="003350AB"/>
    <w:rsid w:val="00336402"/>
    <w:rsid w:val="00336F18"/>
    <w:rsid w:val="00343D23"/>
    <w:rsid w:val="00360BEC"/>
    <w:rsid w:val="00383A07"/>
    <w:rsid w:val="00384953"/>
    <w:rsid w:val="003942E9"/>
    <w:rsid w:val="003A3629"/>
    <w:rsid w:val="003B67C2"/>
    <w:rsid w:val="003D6C54"/>
    <w:rsid w:val="003F344D"/>
    <w:rsid w:val="003F35CC"/>
    <w:rsid w:val="003F7E21"/>
    <w:rsid w:val="00402C74"/>
    <w:rsid w:val="00406CA0"/>
    <w:rsid w:val="00413B28"/>
    <w:rsid w:val="004236C8"/>
    <w:rsid w:val="0042699F"/>
    <w:rsid w:val="0043386F"/>
    <w:rsid w:val="004351D5"/>
    <w:rsid w:val="00452BBA"/>
    <w:rsid w:val="00470FD2"/>
    <w:rsid w:val="00471E70"/>
    <w:rsid w:val="004812ED"/>
    <w:rsid w:val="0048641F"/>
    <w:rsid w:val="004906FF"/>
    <w:rsid w:val="00491DC3"/>
    <w:rsid w:val="004A39F2"/>
    <w:rsid w:val="004B29A0"/>
    <w:rsid w:val="004B749F"/>
    <w:rsid w:val="004C2626"/>
    <w:rsid w:val="004C31CC"/>
    <w:rsid w:val="004C38BC"/>
    <w:rsid w:val="004D1904"/>
    <w:rsid w:val="004E3E9A"/>
    <w:rsid w:val="004F770C"/>
    <w:rsid w:val="00500F4D"/>
    <w:rsid w:val="00505DE0"/>
    <w:rsid w:val="0052782D"/>
    <w:rsid w:val="005367EC"/>
    <w:rsid w:val="005537CC"/>
    <w:rsid w:val="00555E45"/>
    <w:rsid w:val="00557F78"/>
    <w:rsid w:val="005672A4"/>
    <w:rsid w:val="0057404F"/>
    <w:rsid w:val="00574D04"/>
    <w:rsid w:val="00580FB0"/>
    <w:rsid w:val="005A7A68"/>
    <w:rsid w:val="005B1204"/>
    <w:rsid w:val="005B5022"/>
    <w:rsid w:val="005B7032"/>
    <w:rsid w:val="005C10D9"/>
    <w:rsid w:val="005C7EC0"/>
    <w:rsid w:val="005E717E"/>
    <w:rsid w:val="005F0301"/>
    <w:rsid w:val="005F2166"/>
    <w:rsid w:val="00605D36"/>
    <w:rsid w:val="00617065"/>
    <w:rsid w:val="00621E03"/>
    <w:rsid w:val="006312BD"/>
    <w:rsid w:val="006416B1"/>
    <w:rsid w:val="00653685"/>
    <w:rsid w:val="006571F0"/>
    <w:rsid w:val="0066568C"/>
    <w:rsid w:val="006705B1"/>
    <w:rsid w:val="00671216"/>
    <w:rsid w:val="00684080"/>
    <w:rsid w:val="006A0414"/>
    <w:rsid w:val="006A2511"/>
    <w:rsid w:val="006B1AB9"/>
    <w:rsid w:val="006B2458"/>
    <w:rsid w:val="006C6488"/>
    <w:rsid w:val="006E038B"/>
    <w:rsid w:val="006E6DD7"/>
    <w:rsid w:val="006F73D3"/>
    <w:rsid w:val="00707812"/>
    <w:rsid w:val="007124B2"/>
    <w:rsid w:val="00716548"/>
    <w:rsid w:val="00717CDE"/>
    <w:rsid w:val="00721111"/>
    <w:rsid w:val="00721D90"/>
    <w:rsid w:val="0073216B"/>
    <w:rsid w:val="00733AEA"/>
    <w:rsid w:val="007348CC"/>
    <w:rsid w:val="00736CCB"/>
    <w:rsid w:val="007433B2"/>
    <w:rsid w:val="00750349"/>
    <w:rsid w:val="007553F1"/>
    <w:rsid w:val="0075542E"/>
    <w:rsid w:val="00757825"/>
    <w:rsid w:val="00761275"/>
    <w:rsid w:val="00764B2A"/>
    <w:rsid w:val="00765C02"/>
    <w:rsid w:val="00770057"/>
    <w:rsid w:val="00773712"/>
    <w:rsid w:val="0077458F"/>
    <w:rsid w:val="00793CD3"/>
    <w:rsid w:val="00794AD4"/>
    <w:rsid w:val="007A251F"/>
    <w:rsid w:val="007A26B9"/>
    <w:rsid w:val="007B2569"/>
    <w:rsid w:val="007C36F2"/>
    <w:rsid w:val="007D3565"/>
    <w:rsid w:val="007D36FB"/>
    <w:rsid w:val="007D432A"/>
    <w:rsid w:val="007D5D45"/>
    <w:rsid w:val="007E3A50"/>
    <w:rsid w:val="007E48C2"/>
    <w:rsid w:val="00802513"/>
    <w:rsid w:val="00804998"/>
    <w:rsid w:val="00805570"/>
    <w:rsid w:val="00806436"/>
    <w:rsid w:val="008166BB"/>
    <w:rsid w:val="00823DEF"/>
    <w:rsid w:val="008251BF"/>
    <w:rsid w:val="008456E5"/>
    <w:rsid w:val="00850900"/>
    <w:rsid w:val="00850A16"/>
    <w:rsid w:val="0086477B"/>
    <w:rsid w:val="008728FE"/>
    <w:rsid w:val="00873E28"/>
    <w:rsid w:val="00874663"/>
    <w:rsid w:val="00881276"/>
    <w:rsid w:val="008921DA"/>
    <w:rsid w:val="00894163"/>
    <w:rsid w:val="0089426A"/>
    <w:rsid w:val="008A51E8"/>
    <w:rsid w:val="008A6418"/>
    <w:rsid w:val="008A7F96"/>
    <w:rsid w:val="008C58AA"/>
    <w:rsid w:val="008D2F74"/>
    <w:rsid w:val="008E4CA4"/>
    <w:rsid w:val="008F053F"/>
    <w:rsid w:val="008F40B3"/>
    <w:rsid w:val="00904180"/>
    <w:rsid w:val="00912D47"/>
    <w:rsid w:val="009149AC"/>
    <w:rsid w:val="00942EBA"/>
    <w:rsid w:val="00945E45"/>
    <w:rsid w:val="009536A0"/>
    <w:rsid w:val="00955A09"/>
    <w:rsid w:val="00963289"/>
    <w:rsid w:val="00977DB8"/>
    <w:rsid w:val="00984A2C"/>
    <w:rsid w:val="009A18B3"/>
    <w:rsid w:val="009B0801"/>
    <w:rsid w:val="009B44C8"/>
    <w:rsid w:val="009C11FC"/>
    <w:rsid w:val="009C33C4"/>
    <w:rsid w:val="009D4BCF"/>
    <w:rsid w:val="009D7001"/>
    <w:rsid w:val="009E60A5"/>
    <w:rsid w:val="009F3845"/>
    <w:rsid w:val="00A3527C"/>
    <w:rsid w:val="00A37060"/>
    <w:rsid w:val="00A3784B"/>
    <w:rsid w:val="00A4747E"/>
    <w:rsid w:val="00A47495"/>
    <w:rsid w:val="00A603BB"/>
    <w:rsid w:val="00A66EB9"/>
    <w:rsid w:val="00A762A5"/>
    <w:rsid w:val="00A8245D"/>
    <w:rsid w:val="00A86C38"/>
    <w:rsid w:val="00A9373E"/>
    <w:rsid w:val="00A96DC1"/>
    <w:rsid w:val="00AA39DE"/>
    <w:rsid w:val="00AB40DC"/>
    <w:rsid w:val="00AC1518"/>
    <w:rsid w:val="00AD3206"/>
    <w:rsid w:val="00AD3A07"/>
    <w:rsid w:val="00AE69F9"/>
    <w:rsid w:val="00AF1465"/>
    <w:rsid w:val="00AF2093"/>
    <w:rsid w:val="00AF2475"/>
    <w:rsid w:val="00AF4577"/>
    <w:rsid w:val="00AF584A"/>
    <w:rsid w:val="00AF79AF"/>
    <w:rsid w:val="00B056B2"/>
    <w:rsid w:val="00B15616"/>
    <w:rsid w:val="00B17C40"/>
    <w:rsid w:val="00B2015B"/>
    <w:rsid w:val="00B20DAE"/>
    <w:rsid w:val="00B53260"/>
    <w:rsid w:val="00B63550"/>
    <w:rsid w:val="00B75448"/>
    <w:rsid w:val="00B950AC"/>
    <w:rsid w:val="00BA2295"/>
    <w:rsid w:val="00BB5E04"/>
    <w:rsid w:val="00BB6092"/>
    <w:rsid w:val="00BB6FFB"/>
    <w:rsid w:val="00BC4281"/>
    <w:rsid w:val="00BC6B7B"/>
    <w:rsid w:val="00BE50A5"/>
    <w:rsid w:val="00BE55D5"/>
    <w:rsid w:val="00BF1858"/>
    <w:rsid w:val="00BF271D"/>
    <w:rsid w:val="00BF2AA8"/>
    <w:rsid w:val="00C058C0"/>
    <w:rsid w:val="00C07770"/>
    <w:rsid w:val="00C11415"/>
    <w:rsid w:val="00C21594"/>
    <w:rsid w:val="00C2224D"/>
    <w:rsid w:val="00C2253B"/>
    <w:rsid w:val="00C23E5C"/>
    <w:rsid w:val="00C37368"/>
    <w:rsid w:val="00C7170E"/>
    <w:rsid w:val="00C83D11"/>
    <w:rsid w:val="00C84CC8"/>
    <w:rsid w:val="00C86209"/>
    <w:rsid w:val="00C91253"/>
    <w:rsid w:val="00C91964"/>
    <w:rsid w:val="00CA330D"/>
    <w:rsid w:val="00CB569E"/>
    <w:rsid w:val="00CB7063"/>
    <w:rsid w:val="00CC41F9"/>
    <w:rsid w:val="00CC5F06"/>
    <w:rsid w:val="00CC740F"/>
    <w:rsid w:val="00CD6C7F"/>
    <w:rsid w:val="00CF2027"/>
    <w:rsid w:val="00D107BC"/>
    <w:rsid w:val="00D155BB"/>
    <w:rsid w:val="00D1710D"/>
    <w:rsid w:val="00D33BC1"/>
    <w:rsid w:val="00D408B7"/>
    <w:rsid w:val="00D52B29"/>
    <w:rsid w:val="00D57989"/>
    <w:rsid w:val="00D6063F"/>
    <w:rsid w:val="00D719EB"/>
    <w:rsid w:val="00D81D00"/>
    <w:rsid w:val="00DA20D9"/>
    <w:rsid w:val="00DA2DA4"/>
    <w:rsid w:val="00DA41EF"/>
    <w:rsid w:val="00DA432A"/>
    <w:rsid w:val="00DB4007"/>
    <w:rsid w:val="00DC63BB"/>
    <w:rsid w:val="00DC75C6"/>
    <w:rsid w:val="00DC7E73"/>
    <w:rsid w:val="00DD0BE6"/>
    <w:rsid w:val="00DD6AF6"/>
    <w:rsid w:val="00DD78CA"/>
    <w:rsid w:val="00DE0183"/>
    <w:rsid w:val="00DE6FFE"/>
    <w:rsid w:val="00E0380F"/>
    <w:rsid w:val="00E14DB7"/>
    <w:rsid w:val="00E15FB8"/>
    <w:rsid w:val="00E21BD7"/>
    <w:rsid w:val="00E24598"/>
    <w:rsid w:val="00E30732"/>
    <w:rsid w:val="00E41886"/>
    <w:rsid w:val="00E443E4"/>
    <w:rsid w:val="00E5077C"/>
    <w:rsid w:val="00E638D7"/>
    <w:rsid w:val="00E7687E"/>
    <w:rsid w:val="00E826CE"/>
    <w:rsid w:val="00E9633E"/>
    <w:rsid w:val="00E9634F"/>
    <w:rsid w:val="00EA32E1"/>
    <w:rsid w:val="00EA6CB1"/>
    <w:rsid w:val="00EB00F2"/>
    <w:rsid w:val="00EB0EAA"/>
    <w:rsid w:val="00EB6C97"/>
    <w:rsid w:val="00EC5CB0"/>
    <w:rsid w:val="00EF3A7B"/>
    <w:rsid w:val="00F04F27"/>
    <w:rsid w:val="00F2195D"/>
    <w:rsid w:val="00F263F8"/>
    <w:rsid w:val="00F2738A"/>
    <w:rsid w:val="00F347BD"/>
    <w:rsid w:val="00F50585"/>
    <w:rsid w:val="00F50E10"/>
    <w:rsid w:val="00F514BE"/>
    <w:rsid w:val="00F564F5"/>
    <w:rsid w:val="00F61318"/>
    <w:rsid w:val="00F7224D"/>
    <w:rsid w:val="00F7316B"/>
    <w:rsid w:val="00F833BB"/>
    <w:rsid w:val="00F93255"/>
    <w:rsid w:val="00F94523"/>
    <w:rsid w:val="00FA20C4"/>
    <w:rsid w:val="00FA6593"/>
    <w:rsid w:val="00FB477D"/>
    <w:rsid w:val="00FC4E9F"/>
    <w:rsid w:val="00FD7D11"/>
    <w:rsid w:val="00FF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32C9D-8126-43F4-93E4-49A05AA5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17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D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DA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E30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224D"/>
  </w:style>
  <w:style w:type="paragraph" w:styleId="ab">
    <w:name w:val="footer"/>
    <w:basedOn w:val="a"/>
    <w:link w:val="ac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224D"/>
  </w:style>
  <w:style w:type="paragraph" w:styleId="ad">
    <w:name w:val="Revision"/>
    <w:hidden/>
    <w:uiPriority w:val="99"/>
    <w:semiHidden/>
    <w:rsid w:val="000064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20">
    <w:name w:val="Основной текст (2)"/>
    <w:basedOn w:val="a0"/>
    <w:rsid w:val="003F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F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1932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60" w:line="276" w:lineRule="auto"/>
      <w:ind w:firstLine="567"/>
      <w:jc w:val="both"/>
    </w:pPr>
    <w:rPr>
      <w:rFonts w:ascii="Arial" w:eastAsia="Times New Roman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18EA0-5306-4D11-8028-9D783097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Дубанаев Адилет</cp:lastModifiedBy>
  <cp:revision>16</cp:revision>
  <cp:lastPrinted>2019-10-11T04:53:00Z</cp:lastPrinted>
  <dcterms:created xsi:type="dcterms:W3CDTF">2019-10-08T11:33:00Z</dcterms:created>
  <dcterms:modified xsi:type="dcterms:W3CDTF">2019-10-11T04:53:00Z</dcterms:modified>
</cp:coreProperties>
</file>